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245"/>
        <w:gridCol w:w="4536"/>
      </w:tblGrid>
      <w:tr w:rsidR="009E233F" w:rsidRPr="005271B8" w14:paraId="1C94E931" w14:textId="77777777" w:rsidTr="00942D71">
        <w:tc>
          <w:tcPr>
            <w:tcW w:w="5245" w:type="dxa"/>
            <w:hideMark/>
          </w:tcPr>
          <w:p w14:paraId="5D16CDF9" w14:textId="39A49878" w:rsidR="00603D98" w:rsidRDefault="00014127" w:rsidP="005271B8">
            <w:pPr>
              <w:pStyle w:val="31"/>
              <w:spacing w:line="20" w:lineRule="atLeast"/>
              <w:ind w:firstLine="0"/>
              <w:rPr>
                <w:szCs w:val="28"/>
              </w:rPr>
            </w:pPr>
            <w:bookmarkStart w:id="0" w:name="_Hlk160192358"/>
            <w:r w:rsidRPr="00720D1A">
              <w:rPr>
                <w:b/>
                <w:sz w:val="28"/>
                <w:szCs w:val="28"/>
              </w:rPr>
              <w:t xml:space="preserve">Ініціатор: </w:t>
            </w:r>
            <w:r w:rsidR="00CA340B" w:rsidRPr="00CA340B">
              <w:rPr>
                <w:bCs/>
                <w:sz w:val="28"/>
                <w:szCs w:val="28"/>
              </w:rPr>
              <w:t>д</w:t>
            </w:r>
            <w:r w:rsidR="00AC36D9" w:rsidRPr="00AC36D9">
              <w:rPr>
                <w:bCs/>
                <w:sz w:val="28"/>
                <w:szCs w:val="28"/>
              </w:rPr>
              <w:t>епутати</w:t>
            </w:r>
            <w:r w:rsidRPr="00720D1A">
              <w:rPr>
                <w:sz w:val="28"/>
                <w:szCs w:val="28"/>
              </w:rPr>
              <w:t xml:space="preserve"> обласної ради</w:t>
            </w:r>
          </w:p>
          <w:p w14:paraId="35290DED" w14:textId="3611AD94" w:rsidR="009E233F" w:rsidRPr="00720D1A" w:rsidRDefault="009E233F" w:rsidP="005271B8">
            <w:pPr>
              <w:pStyle w:val="31"/>
              <w:spacing w:line="20" w:lineRule="atLeast"/>
              <w:ind w:firstLine="0"/>
              <w:rPr>
                <w:szCs w:val="28"/>
              </w:rPr>
            </w:pPr>
            <w:r w:rsidRPr="00720D1A">
              <w:rPr>
                <w:b/>
                <w:bCs/>
                <w:sz w:val="28"/>
                <w:szCs w:val="28"/>
              </w:rPr>
              <w:t>Автор:</w:t>
            </w:r>
            <w:r w:rsidR="00603D98">
              <w:rPr>
                <w:b/>
                <w:bCs/>
                <w:sz w:val="28"/>
                <w:szCs w:val="28"/>
              </w:rPr>
              <w:t xml:space="preserve"> </w:t>
            </w:r>
            <w:r w:rsidR="00603D98" w:rsidRPr="00603D98">
              <w:rPr>
                <w:sz w:val="28"/>
                <w:szCs w:val="28"/>
              </w:rPr>
              <w:t>виконавчий апарат обласної ради</w:t>
            </w:r>
          </w:p>
        </w:tc>
        <w:tc>
          <w:tcPr>
            <w:tcW w:w="4536" w:type="dxa"/>
            <w:hideMark/>
          </w:tcPr>
          <w:p w14:paraId="03081B23" w14:textId="50BC292A" w:rsidR="009E233F" w:rsidRPr="005271B8" w:rsidRDefault="009E233F" w:rsidP="005271B8">
            <w:pPr>
              <w:pStyle w:val="1"/>
              <w:spacing w:line="20" w:lineRule="atLeast"/>
              <w:ind w:firstLine="567"/>
              <w:jc w:val="right"/>
              <w:rPr>
                <w:b/>
                <w:sz w:val="28"/>
                <w:szCs w:val="28"/>
                <w:lang w:val="uk-UA" w:eastAsia="en-US"/>
              </w:rPr>
            </w:pPr>
            <w:r w:rsidRPr="005271B8">
              <w:rPr>
                <w:b/>
                <w:sz w:val="28"/>
                <w:szCs w:val="28"/>
                <w:lang w:val="uk-UA" w:eastAsia="en-US"/>
              </w:rPr>
              <w:t xml:space="preserve">ПРОЄКТ </w:t>
            </w:r>
          </w:p>
          <w:p w14:paraId="6905BF9D" w14:textId="0034A3D2" w:rsidR="009E233F" w:rsidRPr="005271B8" w:rsidRDefault="009E233F" w:rsidP="005271B8">
            <w:pPr>
              <w:pStyle w:val="1"/>
              <w:spacing w:line="20" w:lineRule="atLeast"/>
              <w:ind w:firstLine="567"/>
              <w:jc w:val="right"/>
              <w:rPr>
                <w:b/>
                <w:sz w:val="28"/>
                <w:szCs w:val="28"/>
                <w:lang w:val="uk-UA" w:eastAsia="en-US"/>
              </w:rPr>
            </w:pPr>
            <w:r w:rsidRPr="005271B8">
              <w:rPr>
                <w:b/>
                <w:bCs/>
                <w:sz w:val="28"/>
                <w:szCs w:val="28"/>
                <w:lang w:val="uk-UA"/>
              </w:rPr>
              <w:t>№</w:t>
            </w:r>
            <w:r w:rsidR="00FD57A3">
              <w:rPr>
                <w:b/>
                <w:bCs/>
                <w:sz w:val="28"/>
                <w:szCs w:val="28"/>
                <w:lang w:val="uk-UA"/>
              </w:rPr>
              <w:t>433</w:t>
            </w:r>
            <w:r w:rsidR="008250AF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5271B8">
              <w:rPr>
                <w:b/>
                <w:bCs/>
                <w:sz w:val="28"/>
                <w:szCs w:val="28"/>
                <w:lang w:val="uk-UA"/>
              </w:rPr>
              <w:t>ПР/01-16</w:t>
            </w:r>
          </w:p>
        </w:tc>
      </w:tr>
      <w:bookmarkEnd w:id="0"/>
    </w:tbl>
    <w:p w14:paraId="0C2AF1CB" w14:textId="6D637E3F" w:rsidR="007637D7" w:rsidRDefault="007637D7" w:rsidP="005271B8">
      <w:pPr>
        <w:spacing w:line="20" w:lineRule="atLeast"/>
        <w:ind w:firstLine="567"/>
        <w:jc w:val="center"/>
        <w:rPr>
          <w:b/>
          <w:sz w:val="28"/>
          <w:szCs w:val="28"/>
        </w:rPr>
      </w:pPr>
    </w:p>
    <w:p w14:paraId="1CEF331F" w14:textId="77777777" w:rsidR="00603D98" w:rsidRPr="005271B8" w:rsidRDefault="00603D98" w:rsidP="005271B8">
      <w:pPr>
        <w:spacing w:line="20" w:lineRule="atLeast"/>
        <w:ind w:firstLine="567"/>
        <w:jc w:val="center"/>
        <w:rPr>
          <w:b/>
          <w:sz w:val="28"/>
          <w:szCs w:val="28"/>
        </w:rPr>
      </w:pPr>
    </w:p>
    <w:p w14:paraId="15FE7C96" w14:textId="28664B2F" w:rsidR="009E233F" w:rsidRPr="005271B8" w:rsidRDefault="009E233F" w:rsidP="00311321">
      <w:pPr>
        <w:spacing w:line="20" w:lineRule="atLeast"/>
        <w:ind w:firstLine="567"/>
        <w:jc w:val="center"/>
        <w:rPr>
          <w:b/>
          <w:sz w:val="28"/>
          <w:szCs w:val="28"/>
        </w:rPr>
      </w:pPr>
      <w:r w:rsidRPr="005271B8">
        <w:rPr>
          <w:noProof/>
          <w:sz w:val="28"/>
          <w:szCs w:val="28"/>
          <w:lang w:eastAsia="uk-UA"/>
        </w:rPr>
        <w:drawing>
          <wp:inline distT="0" distB="0" distL="0" distR="0" wp14:anchorId="41120003" wp14:editId="6A974BF4">
            <wp:extent cx="426720" cy="601980"/>
            <wp:effectExtent l="0" t="0" r="0" b="762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FE3911" w14:textId="77777777" w:rsidR="009E233F" w:rsidRPr="005271B8" w:rsidRDefault="009E233F" w:rsidP="00311321">
      <w:pPr>
        <w:spacing w:line="20" w:lineRule="atLeast"/>
        <w:ind w:firstLine="567"/>
        <w:jc w:val="center"/>
        <w:rPr>
          <w:b/>
          <w:sz w:val="28"/>
          <w:szCs w:val="28"/>
        </w:rPr>
      </w:pPr>
      <w:r w:rsidRPr="005271B8">
        <w:rPr>
          <w:b/>
          <w:sz w:val="28"/>
          <w:szCs w:val="28"/>
        </w:rPr>
        <w:t>ЗАКАРПАТСЬКА ОБЛАСНА РАДА</w:t>
      </w:r>
    </w:p>
    <w:p w14:paraId="59E03251" w14:textId="77777777" w:rsidR="009E233F" w:rsidRPr="005271B8" w:rsidRDefault="009E233F" w:rsidP="00311321">
      <w:pPr>
        <w:spacing w:line="20" w:lineRule="atLeast"/>
        <w:ind w:firstLine="567"/>
        <w:jc w:val="center"/>
        <w:rPr>
          <w:b/>
          <w:sz w:val="28"/>
          <w:szCs w:val="28"/>
        </w:rPr>
      </w:pPr>
    </w:p>
    <w:p w14:paraId="08F731E9" w14:textId="3D353BFB" w:rsidR="009E233F" w:rsidRPr="005271B8" w:rsidRDefault="00575539" w:rsidP="00311321">
      <w:pPr>
        <w:spacing w:line="20" w:lineRule="atLeast"/>
        <w:ind w:firstLine="567"/>
        <w:jc w:val="center"/>
        <w:rPr>
          <w:b/>
          <w:sz w:val="28"/>
          <w:szCs w:val="28"/>
        </w:rPr>
      </w:pPr>
      <w:r w:rsidRPr="005271B8">
        <w:rPr>
          <w:b/>
          <w:sz w:val="28"/>
          <w:szCs w:val="28"/>
        </w:rPr>
        <w:t>Чотирнадцята</w:t>
      </w:r>
      <w:r w:rsidR="009E233F" w:rsidRPr="005271B8">
        <w:rPr>
          <w:b/>
          <w:sz w:val="28"/>
          <w:szCs w:val="28"/>
        </w:rPr>
        <w:t xml:space="preserve"> сесія </w:t>
      </w:r>
      <w:r w:rsidR="009E233F" w:rsidRPr="005271B8">
        <w:rPr>
          <w:b/>
          <w:sz w:val="28"/>
          <w:szCs w:val="28"/>
          <w:lang w:val="en-US"/>
        </w:rPr>
        <w:t>VI</w:t>
      </w:r>
      <w:r w:rsidR="009E233F" w:rsidRPr="005271B8">
        <w:rPr>
          <w:b/>
          <w:sz w:val="28"/>
          <w:szCs w:val="28"/>
        </w:rPr>
        <w:t>ІІ скликання</w:t>
      </w:r>
    </w:p>
    <w:p w14:paraId="0E425B04" w14:textId="77777777" w:rsidR="009E233F" w:rsidRPr="005271B8" w:rsidRDefault="009E233F" w:rsidP="00311321">
      <w:pPr>
        <w:spacing w:line="20" w:lineRule="atLeast"/>
        <w:ind w:firstLine="567"/>
        <w:jc w:val="center"/>
        <w:rPr>
          <w:b/>
          <w:sz w:val="28"/>
          <w:szCs w:val="28"/>
        </w:rPr>
      </w:pPr>
    </w:p>
    <w:p w14:paraId="22AA51BE" w14:textId="77777777" w:rsidR="009E233F" w:rsidRPr="005271B8" w:rsidRDefault="009E233F" w:rsidP="00311321">
      <w:pPr>
        <w:spacing w:line="20" w:lineRule="atLeast"/>
        <w:ind w:firstLine="567"/>
        <w:jc w:val="center"/>
        <w:rPr>
          <w:b/>
          <w:sz w:val="28"/>
          <w:szCs w:val="28"/>
        </w:rPr>
      </w:pPr>
      <w:r w:rsidRPr="005271B8">
        <w:rPr>
          <w:b/>
          <w:sz w:val="28"/>
          <w:szCs w:val="28"/>
        </w:rPr>
        <w:t xml:space="preserve">Р І Ш Е Н </w:t>
      </w:r>
      <w:proofErr w:type="spellStart"/>
      <w:r w:rsidRPr="005271B8">
        <w:rPr>
          <w:b/>
          <w:sz w:val="28"/>
          <w:szCs w:val="28"/>
        </w:rPr>
        <w:t>Н</w:t>
      </w:r>
      <w:proofErr w:type="spellEnd"/>
      <w:r w:rsidRPr="005271B8">
        <w:rPr>
          <w:b/>
          <w:sz w:val="28"/>
          <w:szCs w:val="28"/>
        </w:rPr>
        <w:t xml:space="preserve"> Я</w:t>
      </w:r>
    </w:p>
    <w:p w14:paraId="7B0E9CB8" w14:textId="77777777" w:rsidR="009E233F" w:rsidRPr="005271B8" w:rsidRDefault="009E233F" w:rsidP="00311321">
      <w:pPr>
        <w:spacing w:line="20" w:lineRule="atLeast"/>
        <w:ind w:left="142" w:firstLine="567"/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50"/>
        <w:gridCol w:w="3174"/>
        <w:gridCol w:w="3139"/>
      </w:tblGrid>
      <w:tr w:rsidR="009E233F" w:rsidRPr="005271B8" w14:paraId="724F96D3" w14:textId="77777777" w:rsidTr="00942D71">
        <w:tc>
          <w:tcPr>
            <w:tcW w:w="3150" w:type="dxa"/>
            <w:hideMark/>
          </w:tcPr>
          <w:p w14:paraId="7A9F2F9C" w14:textId="5FF2EA2C" w:rsidR="009E233F" w:rsidRPr="005271B8" w:rsidRDefault="003B74CA" w:rsidP="00311321">
            <w:pPr>
              <w:spacing w:line="20" w:lineRule="atLeast"/>
              <w:ind w:firstLine="567"/>
              <w:rPr>
                <w:i/>
              </w:rPr>
            </w:pPr>
            <w:r>
              <w:rPr>
                <w:b/>
                <w:sz w:val="28"/>
                <w:szCs w:val="28"/>
              </w:rPr>
              <w:t xml:space="preserve">             </w:t>
            </w:r>
            <w:r w:rsidR="009E233F" w:rsidRPr="005271B8">
              <w:rPr>
                <w:b/>
                <w:sz w:val="28"/>
                <w:szCs w:val="28"/>
              </w:rPr>
              <w:t>202</w:t>
            </w:r>
            <w:r w:rsidR="00575539" w:rsidRPr="005271B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174" w:type="dxa"/>
            <w:vAlign w:val="bottom"/>
            <w:hideMark/>
          </w:tcPr>
          <w:p w14:paraId="47F25BBF" w14:textId="77777777" w:rsidR="009E233F" w:rsidRPr="005271B8" w:rsidRDefault="009E233F" w:rsidP="00311321">
            <w:pPr>
              <w:spacing w:line="20" w:lineRule="atLeast"/>
              <w:ind w:firstLine="567"/>
              <w:jc w:val="center"/>
              <w:rPr>
                <w:b/>
              </w:rPr>
            </w:pPr>
            <w:r w:rsidRPr="005271B8">
              <w:rPr>
                <w:b/>
                <w:sz w:val="28"/>
                <w:szCs w:val="28"/>
              </w:rPr>
              <w:t>Ужгород</w:t>
            </w:r>
          </w:p>
        </w:tc>
        <w:tc>
          <w:tcPr>
            <w:tcW w:w="3139" w:type="dxa"/>
            <w:hideMark/>
          </w:tcPr>
          <w:p w14:paraId="37B693C4" w14:textId="77777777" w:rsidR="009E233F" w:rsidRPr="005271B8" w:rsidRDefault="009E233F" w:rsidP="00311321">
            <w:pPr>
              <w:spacing w:line="20" w:lineRule="atLeast"/>
              <w:ind w:firstLine="567"/>
              <w:jc w:val="center"/>
              <w:rPr>
                <w:b/>
              </w:rPr>
            </w:pPr>
            <w:r w:rsidRPr="005271B8">
              <w:rPr>
                <w:b/>
                <w:sz w:val="28"/>
                <w:szCs w:val="28"/>
              </w:rPr>
              <w:t xml:space="preserve">№ </w:t>
            </w:r>
          </w:p>
        </w:tc>
      </w:tr>
    </w:tbl>
    <w:p w14:paraId="725A0793" w14:textId="77777777" w:rsidR="009E233F" w:rsidRPr="005271B8" w:rsidRDefault="009E233F" w:rsidP="00311321">
      <w:pPr>
        <w:tabs>
          <w:tab w:val="left" w:pos="10348"/>
        </w:tabs>
        <w:spacing w:line="20" w:lineRule="atLeast"/>
        <w:ind w:firstLine="567"/>
        <w:jc w:val="both"/>
        <w:rPr>
          <w:sz w:val="28"/>
          <w:szCs w:val="28"/>
        </w:rPr>
      </w:pPr>
    </w:p>
    <w:p w14:paraId="7F142BB1" w14:textId="77777777" w:rsidR="00D508B6" w:rsidRDefault="00715532" w:rsidP="00311321">
      <w:pPr>
        <w:jc w:val="both"/>
        <w:rPr>
          <w:b/>
          <w:sz w:val="28"/>
        </w:rPr>
      </w:pPr>
      <w:bookmarkStart w:id="1" w:name="_Hlk160441887"/>
      <w:r w:rsidRPr="00A07AC0">
        <w:rPr>
          <w:b/>
          <w:sz w:val="28"/>
        </w:rPr>
        <w:t>Про вн</w:t>
      </w:r>
      <w:r>
        <w:rPr>
          <w:b/>
          <w:sz w:val="28"/>
        </w:rPr>
        <w:t xml:space="preserve">есення змін до </w:t>
      </w:r>
    </w:p>
    <w:p w14:paraId="21AA5E96" w14:textId="676093D4" w:rsidR="00715532" w:rsidRPr="00581143" w:rsidRDefault="00CF1521" w:rsidP="00311321">
      <w:pPr>
        <w:jc w:val="both"/>
        <w:rPr>
          <w:b/>
          <w:sz w:val="28"/>
        </w:rPr>
      </w:pPr>
      <w:r>
        <w:rPr>
          <w:b/>
          <w:sz w:val="28"/>
        </w:rPr>
        <w:t>окремих рішень обласної ради</w:t>
      </w:r>
    </w:p>
    <w:bookmarkEnd w:id="1"/>
    <w:p w14:paraId="0BCEFA09" w14:textId="77777777" w:rsidR="00715532" w:rsidRPr="00581143" w:rsidRDefault="00715532" w:rsidP="00311321">
      <w:pPr>
        <w:ind w:left="284"/>
        <w:jc w:val="both"/>
        <w:rPr>
          <w:b/>
        </w:rPr>
      </w:pPr>
    </w:p>
    <w:p w14:paraId="0849DD56" w14:textId="7E7D5640" w:rsidR="00715532" w:rsidRPr="00F40522" w:rsidRDefault="00715532" w:rsidP="00311321">
      <w:pPr>
        <w:pStyle w:val="a3"/>
        <w:ind w:firstLine="709"/>
        <w:jc w:val="both"/>
        <w:rPr>
          <w:b/>
          <w:sz w:val="28"/>
          <w:szCs w:val="28"/>
        </w:rPr>
      </w:pPr>
      <w:r w:rsidRPr="00F40522">
        <w:rPr>
          <w:sz w:val="28"/>
          <w:szCs w:val="28"/>
        </w:rPr>
        <w:t>Відповідно до стат</w:t>
      </w:r>
      <w:r w:rsidR="00B410A2" w:rsidRPr="00F40522">
        <w:rPr>
          <w:sz w:val="28"/>
          <w:szCs w:val="28"/>
        </w:rPr>
        <w:t>ті</w:t>
      </w:r>
      <w:r w:rsidRPr="00F40522">
        <w:rPr>
          <w:sz w:val="28"/>
          <w:szCs w:val="28"/>
        </w:rPr>
        <w:t xml:space="preserve"> 43 Закону України «Про місцеве</w:t>
      </w:r>
      <w:r w:rsidR="00F95148" w:rsidRPr="00F40522">
        <w:rPr>
          <w:sz w:val="28"/>
          <w:szCs w:val="28"/>
        </w:rPr>
        <w:t xml:space="preserve"> </w:t>
      </w:r>
      <w:r w:rsidRPr="00F40522">
        <w:rPr>
          <w:sz w:val="28"/>
          <w:szCs w:val="28"/>
        </w:rPr>
        <w:t xml:space="preserve">самоврядування в Україні»  обласна рада </w:t>
      </w:r>
      <w:r w:rsidRPr="00F40522">
        <w:rPr>
          <w:b/>
          <w:sz w:val="28"/>
          <w:szCs w:val="28"/>
        </w:rPr>
        <w:t xml:space="preserve">в и р і ш и л а: </w:t>
      </w:r>
    </w:p>
    <w:p w14:paraId="6371692D" w14:textId="55CFCAB9" w:rsidR="00A23852" w:rsidRPr="00A23852" w:rsidRDefault="00CF1521" w:rsidP="00311321">
      <w:pPr>
        <w:pStyle w:val="af5"/>
        <w:numPr>
          <w:ilvl w:val="0"/>
          <w:numId w:val="6"/>
        </w:numPr>
        <w:ind w:left="0" w:firstLine="709"/>
        <w:jc w:val="both"/>
        <w:outlineLvl w:val="0"/>
        <w:rPr>
          <w:b/>
          <w:bCs/>
          <w:sz w:val="28"/>
          <w:szCs w:val="28"/>
        </w:rPr>
      </w:pP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зміни до </w:t>
      </w:r>
      <w:r w:rsidRPr="00F40522">
        <w:rPr>
          <w:sz w:val="28"/>
          <w:szCs w:val="28"/>
        </w:rPr>
        <w:t>рішення</w:t>
      </w:r>
      <w:r>
        <w:rPr>
          <w:sz w:val="28"/>
          <w:szCs w:val="28"/>
        </w:rPr>
        <w:t xml:space="preserve"> обласної ради</w:t>
      </w:r>
      <w:r w:rsidRPr="00F40522">
        <w:rPr>
          <w:sz w:val="28"/>
          <w:szCs w:val="28"/>
        </w:rPr>
        <w:t xml:space="preserve"> від 25.02.2021 № 172</w:t>
      </w:r>
      <w:r w:rsidR="00A23852">
        <w:rPr>
          <w:sz w:val="28"/>
          <w:szCs w:val="28"/>
        </w:rPr>
        <w:t xml:space="preserve"> «Про наглядові ради»</w:t>
      </w:r>
      <w:r>
        <w:rPr>
          <w:sz w:val="28"/>
          <w:szCs w:val="28"/>
        </w:rPr>
        <w:t>, виклавши</w:t>
      </w:r>
      <w:r w:rsidR="00F0588F">
        <w:rPr>
          <w:sz w:val="28"/>
          <w:szCs w:val="28"/>
        </w:rPr>
        <w:t xml:space="preserve"> до</w:t>
      </w:r>
      <w:r w:rsidR="00311321">
        <w:rPr>
          <w:sz w:val="28"/>
          <w:szCs w:val="28"/>
        </w:rPr>
        <w:t>д</w:t>
      </w:r>
      <w:r w:rsidR="00F0588F">
        <w:rPr>
          <w:sz w:val="28"/>
          <w:szCs w:val="28"/>
        </w:rPr>
        <w:t>атки 3 і 4 до рішення у новій редакції</w:t>
      </w:r>
      <w:r w:rsidR="00311321">
        <w:rPr>
          <w:sz w:val="28"/>
          <w:szCs w:val="28"/>
        </w:rPr>
        <w:t>, а саме</w:t>
      </w:r>
      <w:r w:rsidR="00A23852">
        <w:rPr>
          <w:sz w:val="28"/>
          <w:szCs w:val="28"/>
        </w:rPr>
        <w:t>:</w:t>
      </w:r>
    </w:p>
    <w:p w14:paraId="53D45D75" w14:textId="1D6A917E" w:rsidR="00A23852" w:rsidRDefault="00CF1521" w:rsidP="00311321">
      <w:pPr>
        <w:ind w:firstLine="708"/>
        <w:jc w:val="both"/>
        <w:outlineLvl w:val="0"/>
        <w:rPr>
          <w:b/>
          <w:bCs/>
          <w:sz w:val="28"/>
          <w:szCs w:val="28"/>
        </w:rPr>
      </w:pPr>
      <w:r w:rsidRPr="00A23852">
        <w:rPr>
          <w:sz w:val="28"/>
          <w:szCs w:val="28"/>
        </w:rPr>
        <w:t xml:space="preserve"> </w:t>
      </w:r>
      <w:r w:rsidR="004A1BC3" w:rsidRPr="00A23852">
        <w:rPr>
          <w:sz w:val="28"/>
          <w:szCs w:val="28"/>
        </w:rPr>
        <w:t>«С</w:t>
      </w:r>
      <w:r w:rsidR="00311321">
        <w:rPr>
          <w:sz w:val="28"/>
          <w:szCs w:val="28"/>
        </w:rPr>
        <w:t>клад</w:t>
      </w:r>
      <w:r w:rsidR="0062090C" w:rsidRPr="00A23852">
        <w:rPr>
          <w:sz w:val="28"/>
          <w:szCs w:val="28"/>
        </w:rPr>
        <w:t xml:space="preserve"> Наглядової ради</w:t>
      </w:r>
      <w:r w:rsidR="0062090C" w:rsidRPr="00A23852">
        <w:rPr>
          <w:b/>
          <w:bCs/>
          <w:sz w:val="28"/>
          <w:szCs w:val="28"/>
        </w:rPr>
        <w:t xml:space="preserve"> </w:t>
      </w:r>
      <w:r w:rsidR="004A1BC3" w:rsidRPr="00A23852">
        <w:rPr>
          <w:sz w:val="28"/>
          <w:szCs w:val="28"/>
        </w:rPr>
        <w:t xml:space="preserve">Закарпатського обласного комунального підприємства «Міжнародний аеропорт «Ужгород» </w:t>
      </w:r>
      <w:r w:rsidRPr="00A23852">
        <w:rPr>
          <w:sz w:val="28"/>
          <w:szCs w:val="28"/>
        </w:rPr>
        <w:t>(додаток 1).</w:t>
      </w:r>
    </w:p>
    <w:p w14:paraId="6016502A" w14:textId="2DA9EB57" w:rsidR="00F0588F" w:rsidRDefault="00CD42DE" w:rsidP="00311321">
      <w:pPr>
        <w:ind w:firstLine="708"/>
        <w:jc w:val="both"/>
        <w:outlineLvl w:val="0"/>
        <w:rPr>
          <w:b/>
          <w:bCs/>
          <w:sz w:val="28"/>
          <w:szCs w:val="28"/>
        </w:rPr>
      </w:pPr>
      <w:r w:rsidRPr="00A23852">
        <w:rPr>
          <w:sz w:val="28"/>
          <w:szCs w:val="28"/>
        </w:rPr>
        <w:t xml:space="preserve"> </w:t>
      </w:r>
      <w:r w:rsidR="00F85010" w:rsidRPr="00A23852">
        <w:rPr>
          <w:sz w:val="28"/>
          <w:szCs w:val="28"/>
        </w:rPr>
        <w:t>«С</w:t>
      </w:r>
      <w:r w:rsidR="00311321">
        <w:rPr>
          <w:sz w:val="28"/>
          <w:szCs w:val="28"/>
        </w:rPr>
        <w:t>клад</w:t>
      </w:r>
      <w:r w:rsidR="00F85010" w:rsidRPr="00A23852">
        <w:rPr>
          <w:sz w:val="28"/>
          <w:szCs w:val="28"/>
        </w:rPr>
        <w:t xml:space="preserve"> </w:t>
      </w:r>
      <w:r w:rsidR="0062090C" w:rsidRPr="00A23852">
        <w:rPr>
          <w:sz w:val="28"/>
          <w:szCs w:val="28"/>
        </w:rPr>
        <w:t xml:space="preserve">Наглядової ради </w:t>
      </w:r>
      <w:r w:rsidR="00F85010" w:rsidRPr="00A23852">
        <w:rPr>
          <w:sz w:val="28"/>
          <w:szCs w:val="28"/>
        </w:rPr>
        <w:t xml:space="preserve">Комунального підприємства «Агентство регіонального розвитку та транскордонного співробітництва «Закарпаття» Закарпатської обласної ради» </w:t>
      </w:r>
      <w:r w:rsidRPr="00A23852">
        <w:rPr>
          <w:sz w:val="28"/>
          <w:szCs w:val="28"/>
        </w:rPr>
        <w:t>(додаток 2).</w:t>
      </w:r>
    </w:p>
    <w:p w14:paraId="246E9AC3" w14:textId="273A03C5" w:rsidR="00311321" w:rsidRDefault="00F0588F" w:rsidP="00311321">
      <w:pPr>
        <w:ind w:firstLine="708"/>
        <w:jc w:val="both"/>
        <w:outlineLvl w:val="0"/>
        <w:rPr>
          <w:sz w:val="28"/>
          <w:szCs w:val="28"/>
        </w:rPr>
      </w:pPr>
      <w:r w:rsidRPr="00FD57A3">
        <w:rPr>
          <w:sz w:val="28"/>
          <w:szCs w:val="28"/>
        </w:rPr>
        <w:t>2.</w:t>
      </w:r>
      <w:r>
        <w:rPr>
          <w:b/>
          <w:bCs/>
          <w:sz w:val="28"/>
          <w:szCs w:val="28"/>
        </w:rPr>
        <w:t xml:space="preserve"> </w:t>
      </w:r>
      <w:proofErr w:type="spellStart"/>
      <w:r w:rsidR="00044292" w:rsidRPr="00044292">
        <w:rPr>
          <w:sz w:val="28"/>
          <w:szCs w:val="28"/>
        </w:rPr>
        <w:t>Внести</w:t>
      </w:r>
      <w:proofErr w:type="spellEnd"/>
      <w:r w:rsidR="00044292" w:rsidRPr="00044292">
        <w:rPr>
          <w:sz w:val="28"/>
          <w:szCs w:val="28"/>
        </w:rPr>
        <w:t xml:space="preserve"> зміни до рішення обласної ради 01.06.2023 № 854 </w:t>
      </w:r>
      <w:r>
        <w:rPr>
          <w:sz w:val="28"/>
          <w:szCs w:val="28"/>
        </w:rPr>
        <w:t>«</w:t>
      </w:r>
      <w:r w:rsidRPr="003F1CA2">
        <w:rPr>
          <w:bCs/>
          <w:sz w:val="28"/>
          <w:szCs w:val="28"/>
        </w:rPr>
        <w:t>Про наглядові ради</w:t>
      </w:r>
      <w:r w:rsidRPr="003F1CA2">
        <w:rPr>
          <w:bCs/>
          <w:lang w:eastAsia="zh-CN"/>
        </w:rPr>
        <w:t xml:space="preserve"> </w:t>
      </w:r>
      <w:r w:rsidRPr="003F1CA2">
        <w:rPr>
          <w:bCs/>
          <w:sz w:val="28"/>
          <w:szCs w:val="28"/>
          <w:lang w:eastAsia="zh-CN"/>
        </w:rPr>
        <w:t>комунальних установ соціального захисту населення Закарпатської  обласної  ради</w:t>
      </w:r>
      <w:r>
        <w:rPr>
          <w:bCs/>
          <w:sz w:val="28"/>
          <w:szCs w:val="28"/>
        </w:rPr>
        <w:t xml:space="preserve">, </w:t>
      </w:r>
      <w:r w:rsidR="00311321">
        <w:rPr>
          <w:sz w:val="28"/>
          <w:szCs w:val="28"/>
        </w:rPr>
        <w:t>виклавши додатки 4 і 8 до рішення у новій редакції, а саме:</w:t>
      </w:r>
    </w:p>
    <w:p w14:paraId="0A1707E9" w14:textId="6AB63149" w:rsidR="00044292" w:rsidRPr="00F0588F" w:rsidRDefault="00044292" w:rsidP="00311321">
      <w:pPr>
        <w:ind w:firstLine="708"/>
        <w:jc w:val="both"/>
        <w:outlineLvl w:val="0"/>
        <w:rPr>
          <w:b/>
          <w:bCs/>
          <w:sz w:val="28"/>
          <w:szCs w:val="28"/>
        </w:rPr>
      </w:pPr>
      <w:r w:rsidRPr="00F0588F">
        <w:rPr>
          <w:sz w:val="28"/>
          <w:szCs w:val="28"/>
        </w:rPr>
        <w:t>«С</w:t>
      </w:r>
      <w:r w:rsidR="00311321">
        <w:rPr>
          <w:sz w:val="28"/>
          <w:szCs w:val="28"/>
        </w:rPr>
        <w:t>клад</w:t>
      </w:r>
      <w:r w:rsidRPr="00F0588F">
        <w:rPr>
          <w:sz w:val="28"/>
          <w:szCs w:val="28"/>
        </w:rPr>
        <w:t xml:space="preserve"> </w:t>
      </w:r>
      <w:r w:rsidR="0062090C" w:rsidRPr="00F0588F">
        <w:rPr>
          <w:sz w:val="28"/>
          <w:szCs w:val="28"/>
        </w:rPr>
        <w:t xml:space="preserve">Наглядової ради </w:t>
      </w:r>
      <w:r w:rsidRPr="00F0588F">
        <w:rPr>
          <w:sz w:val="28"/>
          <w:szCs w:val="28"/>
        </w:rPr>
        <w:t>Комунальної установи «Мукачівський психоневрологічний інтернат» Закарпатської обласної ради» (додаток 3).</w:t>
      </w:r>
    </w:p>
    <w:p w14:paraId="35024307" w14:textId="33032638" w:rsidR="00E9680D" w:rsidRDefault="00F85010" w:rsidP="00E9680D">
      <w:pPr>
        <w:ind w:firstLine="708"/>
        <w:jc w:val="both"/>
        <w:outlineLvl w:val="0"/>
        <w:rPr>
          <w:b/>
          <w:bCs/>
          <w:sz w:val="28"/>
          <w:szCs w:val="28"/>
        </w:rPr>
      </w:pPr>
      <w:r w:rsidRPr="00311321">
        <w:rPr>
          <w:sz w:val="28"/>
          <w:szCs w:val="28"/>
        </w:rPr>
        <w:t>«</w:t>
      </w:r>
      <w:r w:rsidR="00044292" w:rsidRPr="00311321">
        <w:rPr>
          <w:sz w:val="28"/>
          <w:szCs w:val="28"/>
        </w:rPr>
        <w:t>С</w:t>
      </w:r>
      <w:r w:rsidR="00311321" w:rsidRPr="00311321">
        <w:rPr>
          <w:sz w:val="28"/>
          <w:szCs w:val="28"/>
        </w:rPr>
        <w:t>клад</w:t>
      </w:r>
      <w:r w:rsidR="00044292" w:rsidRPr="00311321">
        <w:rPr>
          <w:sz w:val="28"/>
          <w:szCs w:val="28"/>
        </w:rPr>
        <w:t xml:space="preserve"> </w:t>
      </w:r>
      <w:r w:rsidR="0062090C" w:rsidRPr="00311321">
        <w:rPr>
          <w:sz w:val="28"/>
          <w:szCs w:val="28"/>
        </w:rPr>
        <w:t xml:space="preserve">Наглядової ради </w:t>
      </w:r>
      <w:r w:rsidR="00044292" w:rsidRPr="00311321">
        <w:rPr>
          <w:sz w:val="28"/>
          <w:szCs w:val="28"/>
        </w:rPr>
        <w:t xml:space="preserve">Комунальної реабілітаційної установи «Обласний центр комплексної реабілітації для осіб з інвалідністю» </w:t>
      </w:r>
      <w:r w:rsidR="00FD57A3">
        <w:rPr>
          <w:sz w:val="28"/>
          <w:szCs w:val="28"/>
        </w:rPr>
        <w:t xml:space="preserve">     </w:t>
      </w:r>
      <w:r w:rsidR="002F48F1" w:rsidRPr="00311321">
        <w:rPr>
          <w:sz w:val="28"/>
          <w:szCs w:val="28"/>
        </w:rPr>
        <w:t>(додаток 4).</w:t>
      </w:r>
    </w:p>
    <w:p w14:paraId="43AC5246" w14:textId="00A8E3D5" w:rsidR="00F40522" w:rsidRPr="00F40522" w:rsidRDefault="002C7607" w:rsidP="00311321">
      <w:pPr>
        <w:pStyle w:val="a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D3668">
        <w:rPr>
          <w:sz w:val="28"/>
          <w:szCs w:val="28"/>
        </w:rPr>
        <w:t>.</w:t>
      </w:r>
      <w:r w:rsidR="00F40522" w:rsidRPr="00F40522">
        <w:rPr>
          <w:sz w:val="28"/>
          <w:szCs w:val="28"/>
        </w:rPr>
        <w:t xml:space="preserve"> Контроль за виконанням цього рішення покласти на першого заступника голови обласної ради та </w:t>
      </w:r>
      <w:r w:rsidR="00A61AA8">
        <w:rPr>
          <w:sz w:val="28"/>
          <w:szCs w:val="28"/>
        </w:rPr>
        <w:t>профільні постійні комісії облас</w:t>
      </w:r>
      <w:r w:rsidR="00F40522" w:rsidRPr="00F40522">
        <w:rPr>
          <w:sz w:val="28"/>
          <w:szCs w:val="28"/>
        </w:rPr>
        <w:t>ної ради</w:t>
      </w:r>
      <w:r w:rsidR="00F40522">
        <w:rPr>
          <w:sz w:val="28"/>
          <w:szCs w:val="28"/>
        </w:rPr>
        <w:t>.</w:t>
      </w:r>
    </w:p>
    <w:p w14:paraId="6B0161B4" w14:textId="77777777" w:rsidR="000C7D5B" w:rsidRDefault="000C7D5B" w:rsidP="00311321">
      <w:pPr>
        <w:pStyle w:val="a3"/>
        <w:spacing w:after="0"/>
        <w:ind w:left="426" w:hanging="284"/>
        <w:jc w:val="both"/>
        <w:rPr>
          <w:b/>
          <w:bCs/>
          <w:sz w:val="28"/>
          <w:szCs w:val="28"/>
        </w:rPr>
      </w:pPr>
    </w:p>
    <w:p w14:paraId="28286557" w14:textId="77777777" w:rsidR="002C7607" w:rsidRDefault="002C7607" w:rsidP="00311321">
      <w:pPr>
        <w:pStyle w:val="a3"/>
        <w:spacing w:after="0"/>
        <w:ind w:left="426" w:hanging="284"/>
        <w:jc w:val="both"/>
        <w:rPr>
          <w:b/>
          <w:bCs/>
          <w:sz w:val="28"/>
          <w:szCs w:val="28"/>
        </w:rPr>
      </w:pPr>
    </w:p>
    <w:p w14:paraId="7F46592E" w14:textId="77777777" w:rsidR="002C7607" w:rsidRDefault="002C7607" w:rsidP="00311321">
      <w:pPr>
        <w:pStyle w:val="a3"/>
        <w:spacing w:after="0"/>
        <w:ind w:left="426" w:hanging="284"/>
        <w:jc w:val="both"/>
        <w:rPr>
          <w:b/>
          <w:bCs/>
          <w:sz w:val="28"/>
          <w:szCs w:val="28"/>
        </w:rPr>
      </w:pPr>
    </w:p>
    <w:p w14:paraId="28750BBA" w14:textId="77777777" w:rsidR="002C7607" w:rsidRDefault="002C7607" w:rsidP="00311321">
      <w:pPr>
        <w:pStyle w:val="a3"/>
        <w:spacing w:after="0"/>
        <w:ind w:left="426" w:hanging="284"/>
        <w:jc w:val="both"/>
        <w:rPr>
          <w:b/>
          <w:bCs/>
          <w:sz w:val="28"/>
          <w:szCs w:val="28"/>
        </w:rPr>
      </w:pPr>
    </w:p>
    <w:p w14:paraId="5FD2FB2E" w14:textId="3706568B" w:rsidR="000C7D5B" w:rsidRDefault="00F76893" w:rsidP="00311321">
      <w:pPr>
        <w:pStyle w:val="a3"/>
        <w:spacing w:after="0"/>
        <w:ind w:left="426" w:hanging="426"/>
        <w:jc w:val="both"/>
        <w:rPr>
          <w:b/>
          <w:bCs/>
          <w:sz w:val="28"/>
          <w:szCs w:val="28"/>
        </w:rPr>
      </w:pPr>
      <w:r w:rsidRPr="00F40522">
        <w:rPr>
          <w:b/>
          <w:bCs/>
          <w:sz w:val="28"/>
          <w:szCs w:val="28"/>
        </w:rPr>
        <w:t xml:space="preserve">Голова ради                                                               </w:t>
      </w:r>
      <w:r w:rsidR="002C7607">
        <w:rPr>
          <w:b/>
          <w:bCs/>
          <w:sz w:val="28"/>
          <w:szCs w:val="28"/>
        </w:rPr>
        <w:t xml:space="preserve">   </w:t>
      </w:r>
      <w:r w:rsidRPr="00F40522">
        <w:rPr>
          <w:b/>
          <w:bCs/>
          <w:sz w:val="28"/>
          <w:szCs w:val="28"/>
        </w:rPr>
        <w:t xml:space="preserve">   Роман  САРАЙ</w:t>
      </w:r>
    </w:p>
    <w:p w14:paraId="3E06E6FD" w14:textId="77777777" w:rsidR="000C7D5B" w:rsidRDefault="000C7D5B" w:rsidP="00311321">
      <w:pPr>
        <w:jc w:val="both"/>
        <w:rPr>
          <w:rFonts w:eastAsia="Calibri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7E18A40F" w14:textId="77777777" w:rsidR="00F76893" w:rsidRPr="00F40522" w:rsidRDefault="00F76893" w:rsidP="00F40522">
      <w:pPr>
        <w:pStyle w:val="a3"/>
        <w:spacing w:after="0"/>
        <w:ind w:left="426" w:hanging="284"/>
        <w:jc w:val="both"/>
        <w:rPr>
          <w:b/>
          <w:bCs/>
          <w:i/>
          <w:sz w:val="28"/>
          <w:szCs w:val="28"/>
        </w:rPr>
      </w:pPr>
    </w:p>
    <w:p w14:paraId="075E248F" w14:textId="04ED3983" w:rsidR="001E032D" w:rsidRPr="00D66689" w:rsidRDefault="001E032D" w:rsidP="001E032D">
      <w:pPr>
        <w:jc w:val="right"/>
        <w:outlineLvl w:val="0"/>
        <w:rPr>
          <w:bCs/>
          <w:sz w:val="28"/>
          <w:szCs w:val="28"/>
        </w:rPr>
      </w:pPr>
      <w:r w:rsidRPr="00D66689">
        <w:rPr>
          <w:bCs/>
          <w:sz w:val="28"/>
          <w:szCs w:val="28"/>
        </w:rPr>
        <w:t xml:space="preserve">Додаток </w:t>
      </w:r>
      <w:r w:rsidR="00BC6476">
        <w:rPr>
          <w:bCs/>
          <w:sz w:val="28"/>
          <w:szCs w:val="28"/>
        </w:rPr>
        <w:t>1</w:t>
      </w:r>
    </w:p>
    <w:p w14:paraId="41AD3D98" w14:textId="77777777" w:rsidR="001E032D" w:rsidRPr="00D66689" w:rsidRDefault="001E032D" w:rsidP="001E032D">
      <w:pPr>
        <w:jc w:val="right"/>
        <w:outlineLvl w:val="0"/>
        <w:rPr>
          <w:bCs/>
          <w:sz w:val="28"/>
          <w:szCs w:val="28"/>
        </w:rPr>
      </w:pPr>
      <w:r w:rsidRPr="00D66689">
        <w:rPr>
          <w:bCs/>
          <w:sz w:val="28"/>
          <w:szCs w:val="28"/>
        </w:rPr>
        <w:t>до рішення обласної ради</w:t>
      </w:r>
    </w:p>
    <w:p w14:paraId="2E20BA2D" w14:textId="174F0FED" w:rsidR="001E032D" w:rsidRPr="00D66689" w:rsidRDefault="001E032D" w:rsidP="001E032D">
      <w:pPr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202</w:t>
      </w:r>
      <w:r w:rsidR="00BC6476">
        <w:rPr>
          <w:bCs/>
          <w:sz w:val="28"/>
          <w:szCs w:val="28"/>
        </w:rPr>
        <w:t>4</w:t>
      </w:r>
      <w:r w:rsidRPr="00D66689">
        <w:rPr>
          <w:bCs/>
          <w:sz w:val="28"/>
          <w:szCs w:val="28"/>
        </w:rPr>
        <w:t xml:space="preserve">  № </w:t>
      </w:r>
    </w:p>
    <w:p w14:paraId="38930E8A" w14:textId="77777777" w:rsidR="001E032D" w:rsidRPr="009468FF" w:rsidRDefault="001E032D" w:rsidP="001E032D">
      <w:pPr>
        <w:outlineLvl w:val="0"/>
        <w:rPr>
          <w:b/>
          <w:sz w:val="28"/>
          <w:szCs w:val="28"/>
        </w:rPr>
      </w:pPr>
    </w:p>
    <w:p w14:paraId="5B00110A" w14:textId="77777777" w:rsidR="0062090C" w:rsidRDefault="006C5316" w:rsidP="001E032D">
      <w:pPr>
        <w:jc w:val="center"/>
        <w:outlineLvl w:val="0"/>
        <w:rPr>
          <w:sz w:val="28"/>
          <w:szCs w:val="28"/>
        </w:rPr>
      </w:pPr>
      <w:r w:rsidRPr="0062090C">
        <w:rPr>
          <w:sz w:val="28"/>
          <w:szCs w:val="28"/>
        </w:rPr>
        <w:t xml:space="preserve">СКЛАД </w:t>
      </w:r>
      <w:r w:rsidRPr="00F40522">
        <w:rPr>
          <w:sz w:val="28"/>
          <w:szCs w:val="28"/>
        </w:rPr>
        <w:t xml:space="preserve">Наглядової ради </w:t>
      </w:r>
    </w:p>
    <w:p w14:paraId="7CA194D4" w14:textId="562816D0" w:rsidR="001E032D" w:rsidRDefault="006C5316" w:rsidP="001E032D">
      <w:pPr>
        <w:jc w:val="center"/>
        <w:outlineLvl w:val="0"/>
        <w:rPr>
          <w:sz w:val="28"/>
          <w:szCs w:val="28"/>
        </w:rPr>
      </w:pPr>
      <w:r w:rsidRPr="00F40522">
        <w:rPr>
          <w:sz w:val="28"/>
          <w:szCs w:val="28"/>
        </w:rPr>
        <w:t>Закарпатського обласного комунального підприємства «Міжнародний аеропорт «Ужгород»</w:t>
      </w:r>
    </w:p>
    <w:p w14:paraId="43733808" w14:textId="77777777" w:rsidR="006C5316" w:rsidRDefault="006C5316" w:rsidP="001E032D">
      <w:pPr>
        <w:jc w:val="center"/>
        <w:outlineLvl w:val="0"/>
        <w:rPr>
          <w:sz w:val="28"/>
          <w:szCs w:val="28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5852"/>
        <w:gridCol w:w="3720"/>
      </w:tblGrid>
      <w:tr w:rsidR="001E032D" w14:paraId="2344B2D7" w14:textId="77777777" w:rsidTr="00FD57A3">
        <w:tc>
          <w:tcPr>
            <w:tcW w:w="5852" w:type="dxa"/>
          </w:tcPr>
          <w:p w14:paraId="7E6F32B7" w14:textId="7D0547B4" w:rsidR="001E032D" w:rsidRPr="000966D9" w:rsidRDefault="006C5316" w:rsidP="00933FF7">
            <w:pPr>
              <w:ind w:right="-57"/>
              <w:outlineLvl w:val="0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ДЕРКАЧ Степан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Тіберійович</w:t>
            </w:r>
            <w:proofErr w:type="spellEnd"/>
          </w:p>
        </w:tc>
        <w:tc>
          <w:tcPr>
            <w:tcW w:w="3720" w:type="dxa"/>
          </w:tcPr>
          <w:p w14:paraId="0AF99137" w14:textId="77777777" w:rsidR="001E032D" w:rsidRPr="000C7D5B" w:rsidRDefault="001E032D" w:rsidP="00933FF7">
            <w:pPr>
              <w:ind w:right="-57"/>
              <w:outlineLvl w:val="0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0C7D5B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депутат обласної ради</w:t>
            </w:r>
          </w:p>
        </w:tc>
      </w:tr>
      <w:tr w:rsidR="001E032D" w14:paraId="39D3F30A" w14:textId="77777777" w:rsidTr="00FD57A3">
        <w:tc>
          <w:tcPr>
            <w:tcW w:w="5852" w:type="dxa"/>
          </w:tcPr>
          <w:p w14:paraId="1D8D9D00" w14:textId="5055338E" w:rsidR="001E032D" w:rsidRPr="000966D9" w:rsidRDefault="006C5316" w:rsidP="00933FF7">
            <w:pPr>
              <w:ind w:right="-57"/>
              <w:outlineLvl w:val="0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ДУРАН Іван Петрович</w:t>
            </w:r>
          </w:p>
        </w:tc>
        <w:tc>
          <w:tcPr>
            <w:tcW w:w="3720" w:type="dxa"/>
          </w:tcPr>
          <w:p w14:paraId="5CCCD9FF" w14:textId="77777777" w:rsidR="001E032D" w:rsidRPr="000C7D5B" w:rsidRDefault="001E032D" w:rsidP="00933FF7">
            <w:pPr>
              <w:ind w:right="-57"/>
              <w:outlineLvl w:val="0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0C7D5B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депутат обласної ради</w:t>
            </w:r>
          </w:p>
        </w:tc>
      </w:tr>
      <w:tr w:rsidR="001E032D" w14:paraId="72056D1D" w14:textId="77777777" w:rsidTr="00FD57A3">
        <w:tc>
          <w:tcPr>
            <w:tcW w:w="5852" w:type="dxa"/>
          </w:tcPr>
          <w:p w14:paraId="239F0317" w14:textId="77777777" w:rsidR="001E032D" w:rsidRPr="000966D9" w:rsidRDefault="001E032D" w:rsidP="00933FF7">
            <w:pPr>
              <w:ind w:right="-57"/>
              <w:outlineLvl w:val="0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0966D9">
              <w:rPr>
                <w:rFonts w:ascii="Times New Roman" w:hAnsi="Times New Roman" w:cs="Times New Roman"/>
                <w:bCs/>
                <w:sz w:val="28"/>
                <w:szCs w:val="28"/>
              </w:rPr>
              <w:t>ІВАНЧО Василь Васильович</w:t>
            </w:r>
          </w:p>
        </w:tc>
        <w:tc>
          <w:tcPr>
            <w:tcW w:w="3720" w:type="dxa"/>
          </w:tcPr>
          <w:p w14:paraId="26464D05" w14:textId="77777777" w:rsidR="001E032D" w:rsidRPr="000C7D5B" w:rsidRDefault="001E032D" w:rsidP="00933FF7">
            <w:pPr>
              <w:ind w:right="-57"/>
              <w:jc w:val="both"/>
              <w:outlineLvl w:val="0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0C7D5B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депутат обласної ради</w:t>
            </w:r>
          </w:p>
        </w:tc>
      </w:tr>
      <w:tr w:rsidR="001E032D" w14:paraId="36FE432B" w14:textId="77777777" w:rsidTr="00FD57A3">
        <w:tc>
          <w:tcPr>
            <w:tcW w:w="5852" w:type="dxa"/>
          </w:tcPr>
          <w:p w14:paraId="5537E97F" w14:textId="5B2521C9" w:rsidR="001E032D" w:rsidRPr="000966D9" w:rsidRDefault="006C5316" w:rsidP="00933FF7">
            <w:pPr>
              <w:ind w:right="-57"/>
              <w:outlineLvl w:val="0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МАН Денис Миколайович</w:t>
            </w:r>
          </w:p>
        </w:tc>
        <w:tc>
          <w:tcPr>
            <w:tcW w:w="3720" w:type="dxa"/>
          </w:tcPr>
          <w:p w14:paraId="5D057FA2" w14:textId="77777777" w:rsidR="001E032D" w:rsidRPr="000C7D5B" w:rsidRDefault="001E032D" w:rsidP="00933FF7">
            <w:pPr>
              <w:ind w:right="-57"/>
              <w:outlineLvl w:val="0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0C7D5B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депутат обласної ради</w:t>
            </w:r>
          </w:p>
        </w:tc>
      </w:tr>
      <w:tr w:rsidR="001E032D" w14:paraId="0DD3A4A4" w14:textId="77777777" w:rsidTr="00FD57A3">
        <w:tc>
          <w:tcPr>
            <w:tcW w:w="5852" w:type="dxa"/>
          </w:tcPr>
          <w:p w14:paraId="53638FE1" w14:textId="65A00436" w:rsidR="001E032D" w:rsidRPr="000966D9" w:rsidRDefault="006C5316" w:rsidP="00933FF7">
            <w:pPr>
              <w:ind w:right="-57"/>
              <w:outlineLvl w:val="0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ПЕЙТЕР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Чаба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Алайошович</w:t>
            </w:r>
            <w:proofErr w:type="spellEnd"/>
          </w:p>
        </w:tc>
        <w:tc>
          <w:tcPr>
            <w:tcW w:w="3720" w:type="dxa"/>
          </w:tcPr>
          <w:p w14:paraId="2D937A9D" w14:textId="77777777" w:rsidR="001E032D" w:rsidRPr="000C7D5B" w:rsidRDefault="001E032D" w:rsidP="00933FF7">
            <w:pPr>
              <w:pStyle w:val="af8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0C7D5B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депутат обласної ради</w:t>
            </w:r>
          </w:p>
        </w:tc>
      </w:tr>
      <w:tr w:rsidR="001E032D" w14:paraId="7B0B3372" w14:textId="77777777" w:rsidTr="00FD57A3">
        <w:tc>
          <w:tcPr>
            <w:tcW w:w="5852" w:type="dxa"/>
          </w:tcPr>
          <w:p w14:paraId="0B5FE59F" w14:textId="23FB5919" w:rsidR="001E032D" w:rsidRPr="000966D9" w:rsidRDefault="006C5316" w:rsidP="00933FF7">
            <w:pPr>
              <w:ind w:right="-57"/>
              <w:outlineLvl w:val="0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ПЕТРОВ Олексій Геннадійович</w:t>
            </w:r>
          </w:p>
        </w:tc>
        <w:tc>
          <w:tcPr>
            <w:tcW w:w="3720" w:type="dxa"/>
          </w:tcPr>
          <w:p w14:paraId="78F8C785" w14:textId="77777777" w:rsidR="001E032D" w:rsidRPr="000C7D5B" w:rsidRDefault="001E032D" w:rsidP="00933FF7">
            <w:pPr>
              <w:ind w:right="-57"/>
              <w:outlineLvl w:val="0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0C7D5B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депутат обласної ради</w:t>
            </w:r>
          </w:p>
        </w:tc>
      </w:tr>
      <w:tr w:rsidR="001E032D" w14:paraId="785E967F" w14:textId="77777777" w:rsidTr="00FD57A3">
        <w:tc>
          <w:tcPr>
            <w:tcW w:w="5852" w:type="dxa"/>
          </w:tcPr>
          <w:p w14:paraId="77C19F9C" w14:textId="383ECC15" w:rsidR="001E032D" w:rsidRPr="000966D9" w:rsidRDefault="006C5316" w:rsidP="00933FF7">
            <w:pPr>
              <w:ind w:right="-57"/>
              <w:outlineLvl w:val="0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ПЛАВАЙКО  Євген Васильович</w:t>
            </w:r>
          </w:p>
        </w:tc>
        <w:tc>
          <w:tcPr>
            <w:tcW w:w="3720" w:type="dxa"/>
          </w:tcPr>
          <w:p w14:paraId="5A1525F9" w14:textId="77777777" w:rsidR="001E032D" w:rsidRPr="000C7D5B" w:rsidRDefault="001E032D" w:rsidP="00933FF7">
            <w:pPr>
              <w:ind w:right="-57"/>
              <w:jc w:val="both"/>
              <w:outlineLvl w:val="0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0C7D5B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депутат обласної ради</w:t>
            </w:r>
          </w:p>
        </w:tc>
      </w:tr>
      <w:tr w:rsidR="001E032D" w14:paraId="55EF56D9" w14:textId="77777777" w:rsidTr="00FD57A3">
        <w:tc>
          <w:tcPr>
            <w:tcW w:w="5852" w:type="dxa"/>
          </w:tcPr>
          <w:p w14:paraId="5FC08C8E" w14:textId="7A6C312E" w:rsidR="001E032D" w:rsidRPr="000966D9" w:rsidRDefault="006C5316" w:rsidP="00933FF7">
            <w:pPr>
              <w:ind w:right="-57"/>
              <w:outlineLvl w:val="0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ЯКУШЕВА Єва Михайлівна</w:t>
            </w:r>
          </w:p>
        </w:tc>
        <w:tc>
          <w:tcPr>
            <w:tcW w:w="3720" w:type="dxa"/>
          </w:tcPr>
          <w:p w14:paraId="78DD1EB1" w14:textId="77777777" w:rsidR="001E032D" w:rsidRPr="000C7D5B" w:rsidRDefault="001E032D" w:rsidP="00933FF7">
            <w:pPr>
              <w:ind w:right="-57"/>
              <w:jc w:val="both"/>
              <w:outlineLvl w:val="0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0C7D5B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депутат обласної ради</w:t>
            </w:r>
          </w:p>
        </w:tc>
      </w:tr>
    </w:tbl>
    <w:p w14:paraId="59E3A80F" w14:textId="77777777" w:rsidR="001E032D" w:rsidRPr="00B2232A" w:rsidRDefault="001E032D" w:rsidP="001E032D">
      <w:pPr>
        <w:jc w:val="center"/>
        <w:outlineLvl w:val="0"/>
        <w:rPr>
          <w:b/>
          <w:bCs/>
          <w:sz w:val="28"/>
          <w:szCs w:val="28"/>
        </w:rPr>
      </w:pPr>
    </w:p>
    <w:p w14:paraId="0DB33081" w14:textId="77777777" w:rsidR="001E032D" w:rsidRPr="009468FF" w:rsidRDefault="001E032D" w:rsidP="001E032D">
      <w:pPr>
        <w:jc w:val="center"/>
        <w:outlineLvl w:val="0"/>
        <w:rPr>
          <w:sz w:val="28"/>
          <w:szCs w:val="28"/>
        </w:rPr>
      </w:pPr>
    </w:p>
    <w:tbl>
      <w:tblPr>
        <w:tblStyle w:val="af7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528"/>
      </w:tblGrid>
      <w:tr w:rsidR="001E032D" w:rsidRPr="009468FF" w14:paraId="12304B36" w14:textId="77777777" w:rsidTr="00933FF7">
        <w:tc>
          <w:tcPr>
            <w:tcW w:w="4219" w:type="dxa"/>
          </w:tcPr>
          <w:p w14:paraId="2E586B4E" w14:textId="77777777" w:rsidR="001E032D" w:rsidRPr="009468FF" w:rsidRDefault="001E032D" w:rsidP="00933FF7">
            <w:pPr>
              <w:tabs>
                <w:tab w:val="left" w:pos="3312"/>
                <w:tab w:val="left" w:pos="3600"/>
                <w:tab w:val="left" w:pos="3780"/>
              </w:tabs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14:paraId="111949C8" w14:textId="77777777" w:rsidR="001E032D" w:rsidRPr="001C0861" w:rsidRDefault="001E032D" w:rsidP="00933FF7">
            <w:pPr>
              <w:tabs>
                <w:tab w:val="left" w:pos="6192"/>
              </w:tabs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C072C84" w14:textId="4D57B9D9" w:rsidR="001E032D" w:rsidRDefault="001A4FBA" w:rsidP="001A4FBA">
      <w:pPr>
        <w:pStyle w:val="af4"/>
        <w:tabs>
          <w:tab w:val="left" w:pos="7088"/>
        </w:tabs>
        <w:jc w:val="both"/>
      </w:pPr>
      <w:r>
        <w:rPr>
          <w:b/>
          <w:sz w:val="28"/>
          <w:szCs w:val="28"/>
        </w:rPr>
        <w:t>Перший з</w:t>
      </w:r>
      <w:r w:rsidR="001E032D">
        <w:rPr>
          <w:b/>
          <w:sz w:val="28"/>
          <w:szCs w:val="28"/>
        </w:rPr>
        <w:t xml:space="preserve">аступник голови ради                                      </w:t>
      </w:r>
      <w:r>
        <w:rPr>
          <w:b/>
          <w:sz w:val="28"/>
          <w:szCs w:val="28"/>
        </w:rPr>
        <w:t>Андрій ШЕКЕТА</w:t>
      </w:r>
    </w:p>
    <w:p w14:paraId="6A43C7D3" w14:textId="77777777" w:rsidR="001E032D" w:rsidRDefault="001E032D" w:rsidP="001E032D"/>
    <w:p w14:paraId="26D0D0DE" w14:textId="77777777" w:rsidR="00F76893" w:rsidRDefault="00F76893" w:rsidP="00F76893"/>
    <w:p w14:paraId="57A36809" w14:textId="7D40231A" w:rsidR="00594BFF" w:rsidRDefault="00594BFF" w:rsidP="007E0301">
      <w:pPr>
        <w:pStyle w:val="a3"/>
        <w:spacing w:after="0"/>
        <w:ind w:firstLine="426"/>
        <w:jc w:val="both"/>
        <w:rPr>
          <w:sz w:val="28"/>
          <w:szCs w:val="28"/>
        </w:rPr>
      </w:pPr>
    </w:p>
    <w:p w14:paraId="19BA267D" w14:textId="77777777" w:rsidR="00594BFF" w:rsidRDefault="00594BFF" w:rsidP="007E0301">
      <w:pPr>
        <w:pStyle w:val="a3"/>
        <w:spacing w:after="0"/>
        <w:ind w:firstLine="426"/>
        <w:jc w:val="both"/>
        <w:rPr>
          <w:sz w:val="28"/>
          <w:szCs w:val="28"/>
        </w:rPr>
      </w:pPr>
    </w:p>
    <w:p w14:paraId="52EE2FB8" w14:textId="28AE3486" w:rsidR="00F95148" w:rsidRDefault="00F95148" w:rsidP="007E0301">
      <w:pPr>
        <w:pStyle w:val="a3"/>
        <w:ind w:left="426" w:firstLine="697"/>
        <w:jc w:val="both"/>
        <w:rPr>
          <w:sz w:val="28"/>
          <w:szCs w:val="28"/>
        </w:rPr>
      </w:pPr>
    </w:p>
    <w:p w14:paraId="699F538B" w14:textId="3A0C9EE2" w:rsidR="006C5316" w:rsidRDefault="006C5316">
      <w:pPr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br w:type="page"/>
      </w:r>
    </w:p>
    <w:p w14:paraId="78FFB5C5" w14:textId="77777777" w:rsidR="00227E18" w:rsidRDefault="00227E18" w:rsidP="001A4FBA">
      <w:pPr>
        <w:jc w:val="right"/>
        <w:outlineLvl w:val="0"/>
        <w:rPr>
          <w:bCs/>
          <w:sz w:val="28"/>
          <w:szCs w:val="28"/>
        </w:rPr>
      </w:pPr>
    </w:p>
    <w:p w14:paraId="0B02B280" w14:textId="0434CF41" w:rsidR="001A4FBA" w:rsidRPr="00D66689" w:rsidRDefault="001A4FBA" w:rsidP="001A4FBA">
      <w:pPr>
        <w:jc w:val="right"/>
        <w:outlineLvl w:val="0"/>
        <w:rPr>
          <w:bCs/>
          <w:sz w:val="28"/>
          <w:szCs w:val="28"/>
        </w:rPr>
      </w:pPr>
      <w:r w:rsidRPr="00D66689">
        <w:rPr>
          <w:bCs/>
          <w:sz w:val="28"/>
          <w:szCs w:val="28"/>
        </w:rPr>
        <w:t xml:space="preserve">Додаток </w:t>
      </w:r>
      <w:r>
        <w:rPr>
          <w:bCs/>
          <w:sz w:val="28"/>
          <w:szCs w:val="28"/>
        </w:rPr>
        <w:t>2</w:t>
      </w:r>
    </w:p>
    <w:p w14:paraId="01869D5D" w14:textId="77777777" w:rsidR="001A4FBA" w:rsidRPr="00D66689" w:rsidRDefault="001A4FBA" w:rsidP="001A4FBA">
      <w:pPr>
        <w:jc w:val="right"/>
        <w:outlineLvl w:val="0"/>
        <w:rPr>
          <w:bCs/>
          <w:sz w:val="28"/>
          <w:szCs w:val="28"/>
        </w:rPr>
      </w:pPr>
      <w:r w:rsidRPr="00D66689">
        <w:rPr>
          <w:bCs/>
          <w:sz w:val="28"/>
          <w:szCs w:val="28"/>
        </w:rPr>
        <w:t>до рішення обласної ради</w:t>
      </w:r>
    </w:p>
    <w:p w14:paraId="244FA97E" w14:textId="77777777" w:rsidR="001A4FBA" w:rsidRPr="00D66689" w:rsidRDefault="001A4FBA" w:rsidP="001A4FBA">
      <w:pPr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2024</w:t>
      </w:r>
      <w:r w:rsidRPr="00D66689">
        <w:rPr>
          <w:bCs/>
          <w:sz w:val="28"/>
          <w:szCs w:val="28"/>
        </w:rPr>
        <w:t xml:space="preserve">  № </w:t>
      </w:r>
    </w:p>
    <w:p w14:paraId="1F25FCCD" w14:textId="77777777" w:rsidR="001A4FBA" w:rsidRPr="009468FF" w:rsidRDefault="001A4FBA" w:rsidP="001A4FBA">
      <w:pPr>
        <w:outlineLvl w:val="0"/>
        <w:rPr>
          <w:b/>
          <w:sz w:val="28"/>
          <w:szCs w:val="28"/>
        </w:rPr>
      </w:pPr>
    </w:p>
    <w:p w14:paraId="19FBC985" w14:textId="77777777" w:rsidR="0062090C" w:rsidRDefault="0062090C" w:rsidP="0062090C">
      <w:pPr>
        <w:jc w:val="center"/>
        <w:outlineLvl w:val="0"/>
        <w:rPr>
          <w:sz w:val="28"/>
          <w:szCs w:val="28"/>
        </w:rPr>
      </w:pPr>
      <w:r w:rsidRPr="0062090C">
        <w:rPr>
          <w:sz w:val="28"/>
          <w:szCs w:val="28"/>
        </w:rPr>
        <w:t xml:space="preserve">СКЛАД </w:t>
      </w:r>
      <w:r w:rsidRPr="00F40522">
        <w:rPr>
          <w:sz w:val="28"/>
          <w:szCs w:val="28"/>
        </w:rPr>
        <w:t xml:space="preserve">Наглядової ради </w:t>
      </w:r>
    </w:p>
    <w:p w14:paraId="1082164C" w14:textId="77777777" w:rsidR="00271B0C" w:rsidRPr="0062090C" w:rsidRDefault="001A4FBA" w:rsidP="006C5316">
      <w:pPr>
        <w:jc w:val="center"/>
        <w:outlineLvl w:val="0"/>
        <w:rPr>
          <w:sz w:val="28"/>
          <w:szCs w:val="28"/>
        </w:rPr>
      </w:pPr>
      <w:r w:rsidRPr="0062090C">
        <w:rPr>
          <w:sz w:val="28"/>
          <w:szCs w:val="28"/>
        </w:rPr>
        <w:t xml:space="preserve">Комунального підприємства «Агентство регіонального розвитку та транскордонного співробітництва «Закарпаття» </w:t>
      </w:r>
    </w:p>
    <w:p w14:paraId="1E2C89AE" w14:textId="080059CF" w:rsidR="006C5316" w:rsidRPr="0062090C" w:rsidRDefault="001A4FBA" w:rsidP="006C5316">
      <w:pPr>
        <w:jc w:val="center"/>
        <w:outlineLvl w:val="0"/>
        <w:rPr>
          <w:sz w:val="28"/>
          <w:szCs w:val="28"/>
        </w:rPr>
      </w:pPr>
      <w:r w:rsidRPr="0062090C">
        <w:rPr>
          <w:sz w:val="28"/>
          <w:szCs w:val="28"/>
        </w:rPr>
        <w:t xml:space="preserve">Закарпатської обласної ради </w:t>
      </w:r>
    </w:p>
    <w:p w14:paraId="2DAA87CB" w14:textId="77777777" w:rsidR="006C5316" w:rsidRPr="00271B0C" w:rsidRDefault="006C5316" w:rsidP="006C5316">
      <w:pPr>
        <w:jc w:val="center"/>
        <w:outlineLvl w:val="0"/>
        <w:rPr>
          <w:b/>
          <w:bCs/>
          <w:sz w:val="28"/>
          <w:szCs w:val="28"/>
        </w:rPr>
      </w:pPr>
    </w:p>
    <w:tbl>
      <w:tblPr>
        <w:tblStyle w:val="af7"/>
        <w:tblW w:w="9889" w:type="dxa"/>
        <w:tblLook w:val="04A0" w:firstRow="1" w:lastRow="0" w:firstColumn="1" w:lastColumn="0" w:noHBand="0" w:noVBand="1"/>
      </w:tblPr>
      <w:tblGrid>
        <w:gridCol w:w="5495"/>
        <w:gridCol w:w="4394"/>
      </w:tblGrid>
      <w:tr w:rsidR="006C5316" w14:paraId="2E332B7F" w14:textId="77777777" w:rsidTr="005047EB">
        <w:tc>
          <w:tcPr>
            <w:tcW w:w="5495" w:type="dxa"/>
          </w:tcPr>
          <w:p w14:paraId="02283757" w14:textId="3E138BEE" w:rsidR="006C5316" w:rsidRPr="001A4FBA" w:rsidRDefault="001A4FBA" w:rsidP="00933FF7">
            <w:pPr>
              <w:ind w:right="-57"/>
              <w:outlineLvl w:val="0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1A4FBA">
              <w:rPr>
                <w:rFonts w:ascii="Times New Roman" w:hAnsi="Times New Roman" w:cs="Times New Roman"/>
                <w:bCs/>
                <w:sz w:val="28"/>
                <w:szCs w:val="28"/>
              </w:rPr>
              <w:t>АНД</w:t>
            </w:r>
            <w:r w:rsidR="009F0C3E">
              <w:rPr>
                <w:rFonts w:ascii="Times New Roman" w:hAnsi="Times New Roman" w:cs="Times New Roman"/>
                <w:bCs/>
                <w:sz w:val="28"/>
                <w:szCs w:val="28"/>
              </w:rPr>
              <w:t>РІ</w:t>
            </w:r>
            <w:r w:rsidRPr="001A4F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ЇВ Андрій </w:t>
            </w:r>
            <w:proofErr w:type="spellStart"/>
            <w:r w:rsidRPr="001A4FBA">
              <w:rPr>
                <w:rFonts w:ascii="Times New Roman" w:hAnsi="Times New Roman" w:cs="Times New Roman"/>
                <w:bCs/>
                <w:sz w:val="28"/>
                <w:szCs w:val="28"/>
              </w:rPr>
              <w:t>Євстахович</w:t>
            </w:r>
            <w:proofErr w:type="spellEnd"/>
          </w:p>
        </w:tc>
        <w:tc>
          <w:tcPr>
            <w:tcW w:w="4394" w:type="dxa"/>
          </w:tcPr>
          <w:p w14:paraId="5BDFA7BF" w14:textId="77777777" w:rsidR="006C5316" w:rsidRPr="000C7D5B" w:rsidRDefault="006C5316" w:rsidP="00933FF7">
            <w:pPr>
              <w:ind w:right="-57"/>
              <w:outlineLvl w:val="0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0C7D5B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депутат обласної ради</w:t>
            </w:r>
          </w:p>
        </w:tc>
      </w:tr>
      <w:tr w:rsidR="001A4FBA" w14:paraId="5A3EF259" w14:textId="77777777" w:rsidTr="005047EB">
        <w:tc>
          <w:tcPr>
            <w:tcW w:w="5495" w:type="dxa"/>
          </w:tcPr>
          <w:p w14:paraId="070FC648" w14:textId="7398A0EC" w:rsidR="001A4FBA" w:rsidRPr="00271B0C" w:rsidRDefault="001A4FBA" w:rsidP="00933FF7">
            <w:pPr>
              <w:ind w:right="-57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1B0C">
              <w:rPr>
                <w:rFonts w:ascii="Times New Roman" w:hAnsi="Times New Roman" w:cs="Times New Roman"/>
                <w:bCs/>
                <w:sz w:val="28"/>
                <w:szCs w:val="28"/>
              </w:rPr>
              <w:t>ШЕКЕТА Андрій Андрійович</w:t>
            </w:r>
          </w:p>
        </w:tc>
        <w:tc>
          <w:tcPr>
            <w:tcW w:w="4394" w:type="dxa"/>
          </w:tcPr>
          <w:p w14:paraId="03366EA2" w14:textId="7C647D7A" w:rsidR="001A4FBA" w:rsidRPr="000C7D5B" w:rsidRDefault="009F0C3E" w:rsidP="00933FF7">
            <w:pPr>
              <w:ind w:right="-57"/>
              <w:outlineLvl w:val="0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0C7D5B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перший заступник голови обласної ради</w:t>
            </w:r>
          </w:p>
        </w:tc>
      </w:tr>
      <w:tr w:rsidR="00271B0C" w14:paraId="51B78204" w14:textId="77777777" w:rsidTr="005047EB">
        <w:tc>
          <w:tcPr>
            <w:tcW w:w="5495" w:type="dxa"/>
          </w:tcPr>
          <w:p w14:paraId="564DF73D" w14:textId="07084047" w:rsidR="00271B0C" w:rsidRPr="00271B0C" w:rsidRDefault="00271B0C" w:rsidP="00271B0C">
            <w:pPr>
              <w:ind w:right="-57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1B0C">
              <w:rPr>
                <w:rFonts w:ascii="Times New Roman" w:hAnsi="Times New Roman" w:cs="Times New Roman"/>
                <w:bCs/>
                <w:sz w:val="28"/>
                <w:szCs w:val="28"/>
              </w:rPr>
              <w:t>КІШ Михайло Михайлович</w:t>
            </w:r>
          </w:p>
        </w:tc>
        <w:tc>
          <w:tcPr>
            <w:tcW w:w="4394" w:type="dxa"/>
          </w:tcPr>
          <w:p w14:paraId="0812BBB3" w14:textId="629694A5" w:rsidR="00271B0C" w:rsidRPr="000C7D5B" w:rsidRDefault="00271B0C" w:rsidP="00271B0C">
            <w:pPr>
              <w:ind w:right="-57"/>
              <w:outlineLvl w:val="0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0C7D5B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депутат обласної ради</w:t>
            </w:r>
          </w:p>
        </w:tc>
      </w:tr>
      <w:tr w:rsidR="009F0C3E" w14:paraId="29C78629" w14:textId="77777777" w:rsidTr="005047EB">
        <w:tc>
          <w:tcPr>
            <w:tcW w:w="5495" w:type="dxa"/>
          </w:tcPr>
          <w:p w14:paraId="5FBC20D9" w14:textId="3F2DA883" w:rsidR="009F0C3E" w:rsidRPr="00271B0C" w:rsidRDefault="009F0C3E" w:rsidP="009F0C3E">
            <w:pPr>
              <w:ind w:right="-57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1B0C">
              <w:rPr>
                <w:rFonts w:ascii="Times New Roman" w:hAnsi="Times New Roman" w:cs="Times New Roman"/>
                <w:bCs/>
                <w:sz w:val="28"/>
                <w:szCs w:val="28"/>
              </w:rPr>
              <w:t>СІГЕТІЙ Марія Миколаївна</w:t>
            </w:r>
          </w:p>
        </w:tc>
        <w:tc>
          <w:tcPr>
            <w:tcW w:w="4394" w:type="dxa"/>
          </w:tcPr>
          <w:p w14:paraId="4F451F1D" w14:textId="0A46976C" w:rsidR="009F0C3E" w:rsidRPr="000C7D5B" w:rsidRDefault="009F0C3E" w:rsidP="009F0C3E">
            <w:pPr>
              <w:ind w:right="-57"/>
              <w:outlineLvl w:val="0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0C7D5B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депутат обласної ради</w:t>
            </w:r>
          </w:p>
        </w:tc>
      </w:tr>
      <w:tr w:rsidR="009F0C3E" w14:paraId="044943C7" w14:textId="77777777" w:rsidTr="005047EB">
        <w:tc>
          <w:tcPr>
            <w:tcW w:w="5495" w:type="dxa"/>
          </w:tcPr>
          <w:p w14:paraId="7E4E114A" w14:textId="1DFB27BD" w:rsidR="009F0C3E" w:rsidRPr="00271B0C" w:rsidRDefault="009F0C3E" w:rsidP="009F0C3E">
            <w:pPr>
              <w:ind w:right="-57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1B0C">
              <w:rPr>
                <w:rFonts w:ascii="Times New Roman" w:hAnsi="Times New Roman" w:cs="Times New Roman"/>
                <w:bCs/>
                <w:sz w:val="28"/>
                <w:szCs w:val="28"/>
              </w:rPr>
              <w:t>СЛИЧКО Микола Іванович</w:t>
            </w:r>
          </w:p>
        </w:tc>
        <w:tc>
          <w:tcPr>
            <w:tcW w:w="4394" w:type="dxa"/>
          </w:tcPr>
          <w:p w14:paraId="13FA4C2E" w14:textId="512BC25B" w:rsidR="009F0C3E" w:rsidRPr="000C7D5B" w:rsidRDefault="009F0C3E" w:rsidP="009F0C3E">
            <w:pPr>
              <w:ind w:right="-57"/>
              <w:outlineLvl w:val="0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0C7D5B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депутат обласної ради</w:t>
            </w:r>
          </w:p>
        </w:tc>
      </w:tr>
      <w:tr w:rsidR="009F0C3E" w14:paraId="0371496E" w14:textId="77777777" w:rsidTr="005047EB">
        <w:tc>
          <w:tcPr>
            <w:tcW w:w="5495" w:type="dxa"/>
          </w:tcPr>
          <w:p w14:paraId="3C38FF45" w14:textId="1288B0B9" w:rsidR="009F0C3E" w:rsidRPr="00271B0C" w:rsidRDefault="009F0C3E" w:rsidP="009F0C3E">
            <w:pPr>
              <w:ind w:right="-57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1B0C">
              <w:rPr>
                <w:rFonts w:ascii="Times New Roman" w:hAnsi="Times New Roman" w:cs="Times New Roman"/>
                <w:bCs/>
                <w:sz w:val="28"/>
                <w:szCs w:val="28"/>
              </w:rPr>
              <w:t>ЧУБИРКО Іван Іванович</w:t>
            </w:r>
          </w:p>
        </w:tc>
        <w:tc>
          <w:tcPr>
            <w:tcW w:w="4394" w:type="dxa"/>
          </w:tcPr>
          <w:p w14:paraId="71A5DF38" w14:textId="16CBF8C6" w:rsidR="009F0C3E" w:rsidRPr="000C7D5B" w:rsidRDefault="009F0C3E" w:rsidP="009F0C3E">
            <w:pPr>
              <w:ind w:right="-57"/>
              <w:outlineLvl w:val="0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0C7D5B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депутат обласної ради</w:t>
            </w:r>
          </w:p>
        </w:tc>
      </w:tr>
      <w:tr w:rsidR="009F0C3E" w14:paraId="101BF960" w14:textId="77777777" w:rsidTr="005047EB">
        <w:tc>
          <w:tcPr>
            <w:tcW w:w="5495" w:type="dxa"/>
          </w:tcPr>
          <w:p w14:paraId="30738098" w14:textId="0D61B027" w:rsidR="009F0C3E" w:rsidRPr="00271B0C" w:rsidRDefault="009F0C3E" w:rsidP="009F0C3E">
            <w:pPr>
              <w:ind w:right="-57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1B0C">
              <w:rPr>
                <w:rFonts w:ascii="Times New Roman" w:hAnsi="Times New Roman" w:cs="Times New Roman"/>
                <w:bCs/>
                <w:sz w:val="28"/>
                <w:szCs w:val="28"/>
              </w:rPr>
              <w:t>ШАНДОР Федір Федорович</w:t>
            </w:r>
          </w:p>
        </w:tc>
        <w:tc>
          <w:tcPr>
            <w:tcW w:w="4394" w:type="dxa"/>
          </w:tcPr>
          <w:p w14:paraId="5A191A8A" w14:textId="49BB8CBA" w:rsidR="009F0C3E" w:rsidRPr="000C7D5B" w:rsidRDefault="009F0C3E" w:rsidP="009F0C3E">
            <w:pPr>
              <w:ind w:right="-57"/>
              <w:outlineLvl w:val="0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0C7D5B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депутат обласної ради</w:t>
            </w:r>
          </w:p>
        </w:tc>
      </w:tr>
      <w:tr w:rsidR="009F0C3E" w14:paraId="56434C9B" w14:textId="77777777" w:rsidTr="005047EB">
        <w:tc>
          <w:tcPr>
            <w:tcW w:w="5495" w:type="dxa"/>
          </w:tcPr>
          <w:p w14:paraId="6A075528" w14:textId="68AA33A0" w:rsidR="009F0C3E" w:rsidRPr="00271B0C" w:rsidRDefault="009F0C3E" w:rsidP="009F0C3E">
            <w:pPr>
              <w:ind w:right="-57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1B0C">
              <w:rPr>
                <w:rFonts w:ascii="Times New Roman" w:hAnsi="Times New Roman" w:cs="Times New Roman"/>
                <w:bCs/>
                <w:sz w:val="28"/>
                <w:szCs w:val="28"/>
              </w:rPr>
              <w:t>ЧЕРНИЧКО Степан Степанович</w:t>
            </w:r>
          </w:p>
        </w:tc>
        <w:tc>
          <w:tcPr>
            <w:tcW w:w="4394" w:type="dxa"/>
          </w:tcPr>
          <w:p w14:paraId="365AD8FE" w14:textId="648B63A7" w:rsidR="009F0C3E" w:rsidRPr="000C7D5B" w:rsidRDefault="009F0C3E" w:rsidP="009F0C3E">
            <w:pPr>
              <w:ind w:right="-57"/>
              <w:outlineLvl w:val="0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0C7D5B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депутат обласної ради</w:t>
            </w:r>
          </w:p>
        </w:tc>
      </w:tr>
      <w:tr w:rsidR="009F0C3E" w14:paraId="0E74AAB4" w14:textId="77777777" w:rsidTr="005047EB">
        <w:tc>
          <w:tcPr>
            <w:tcW w:w="5495" w:type="dxa"/>
          </w:tcPr>
          <w:p w14:paraId="481A3615" w14:textId="410C921A" w:rsidR="009F0C3E" w:rsidRPr="00271B0C" w:rsidRDefault="009F0C3E" w:rsidP="009F0C3E">
            <w:pPr>
              <w:ind w:right="-57"/>
              <w:outlineLvl w:val="0"/>
              <w:rPr>
                <w:bCs/>
                <w:sz w:val="28"/>
                <w:szCs w:val="28"/>
              </w:rPr>
            </w:pPr>
            <w:r w:rsidRPr="00271B0C">
              <w:rPr>
                <w:rFonts w:ascii="Times New Roman" w:hAnsi="Times New Roman" w:cs="Times New Roman"/>
                <w:bCs/>
                <w:sz w:val="28"/>
                <w:szCs w:val="28"/>
              </w:rPr>
              <w:t>ЯКУБЕЦЬ Василь Юрійович</w:t>
            </w:r>
          </w:p>
        </w:tc>
        <w:tc>
          <w:tcPr>
            <w:tcW w:w="4394" w:type="dxa"/>
          </w:tcPr>
          <w:p w14:paraId="309991A1" w14:textId="1A4DD56D" w:rsidR="009F0C3E" w:rsidRPr="000C7D5B" w:rsidRDefault="009F0C3E" w:rsidP="009F0C3E">
            <w:pPr>
              <w:ind w:right="-57"/>
              <w:outlineLvl w:val="0"/>
              <w:rPr>
                <w:b w:val="0"/>
                <w:bCs/>
                <w:sz w:val="28"/>
                <w:szCs w:val="28"/>
              </w:rPr>
            </w:pPr>
            <w:r w:rsidRPr="000C7D5B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депутат обласної ради</w:t>
            </w:r>
          </w:p>
        </w:tc>
      </w:tr>
    </w:tbl>
    <w:p w14:paraId="5D45C7B4" w14:textId="77777777" w:rsidR="006C5316" w:rsidRPr="00B2232A" w:rsidRDefault="006C5316" w:rsidP="006C5316">
      <w:pPr>
        <w:jc w:val="center"/>
        <w:outlineLvl w:val="0"/>
        <w:rPr>
          <w:b/>
          <w:bCs/>
          <w:sz w:val="28"/>
          <w:szCs w:val="28"/>
        </w:rPr>
      </w:pPr>
    </w:p>
    <w:p w14:paraId="7FAF3F83" w14:textId="77777777" w:rsidR="00462FB2" w:rsidRDefault="00462FB2" w:rsidP="00462FB2">
      <w:pPr>
        <w:pStyle w:val="af4"/>
        <w:tabs>
          <w:tab w:val="left" w:pos="7088"/>
        </w:tabs>
        <w:jc w:val="both"/>
        <w:rPr>
          <w:b/>
          <w:sz w:val="28"/>
          <w:szCs w:val="28"/>
        </w:rPr>
      </w:pPr>
    </w:p>
    <w:p w14:paraId="002732ED" w14:textId="7AD95C1A" w:rsidR="00462FB2" w:rsidRDefault="00462FB2" w:rsidP="005047EB">
      <w:pPr>
        <w:pStyle w:val="af4"/>
        <w:tabs>
          <w:tab w:val="left" w:pos="7088"/>
        </w:tabs>
        <w:ind w:left="-142"/>
        <w:jc w:val="both"/>
      </w:pPr>
      <w:r>
        <w:rPr>
          <w:b/>
          <w:sz w:val="28"/>
          <w:szCs w:val="28"/>
        </w:rPr>
        <w:t>Перший заступник голови ради                                      Андрій ШЕКЕТА</w:t>
      </w:r>
    </w:p>
    <w:p w14:paraId="11381E05" w14:textId="77777777" w:rsidR="00672400" w:rsidRDefault="00672400" w:rsidP="00672400">
      <w:pPr>
        <w:pStyle w:val="a3"/>
        <w:ind w:left="567" w:firstLine="1134"/>
        <w:jc w:val="both"/>
        <w:rPr>
          <w:sz w:val="28"/>
          <w:szCs w:val="28"/>
        </w:rPr>
      </w:pPr>
    </w:p>
    <w:p w14:paraId="5554CC8E" w14:textId="77777777" w:rsidR="00672400" w:rsidRDefault="00672400" w:rsidP="00672400">
      <w:pPr>
        <w:pStyle w:val="a3"/>
        <w:ind w:left="567" w:firstLine="1134"/>
        <w:jc w:val="both"/>
        <w:rPr>
          <w:sz w:val="28"/>
          <w:szCs w:val="28"/>
        </w:rPr>
      </w:pPr>
    </w:p>
    <w:p w14:paraId="76182168" w14:textId="41483AD2" w:rsidR="001A4FBA" w:rsidRDefault="001A4FBA">
      <w:pPr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br w:type="page"/>
      </w:r>
    </w:p>
    <w:p w14:paraId="41E8348D" w14:textId="77777777" w:rsidR="00227E18" w:rsidRDefault="00227E18" w:rsidP="00FB3B0B">
      <w:pPr>
        <w:jc w:val="right"/>
        <w:outlineLvl w:val="0"/>
        <w:rPr>
          <w:bCs/>
          <w:sz w:val="28"/>
          <w:szCs w:val="28"/>
        </w:rPr>
      </w:pPr>
    </w:p>
    <w:p w14:paraId="1B95075E" w14:textId="467CEEF6" w:rsidR="00FB3B0B" w:rsidRPr="00D66689" w:rsidRDefault="00FB3B0B" w:rsidP="00FB3B0B">
      <w:pPr>
        <w:jc w:val="right"/>
        <w:outlineLvl w:val="0"/>
        <w:rPr>
          <w:bCs/>
          <w:sz w:val="28"/>
          <w:szCs w:val="28"/>
        </w:rPr>
      </w:pPr>
      <w:r w:rsidRPr="00D66689">
        <w:rPr>
          <w:bCs/>
          <w:sz w:val="28"/>
          <w:szCs w:val="28"/>
        </w:rPr>
        <w:t xml:space="preserve">Додаток </w:t>
      </w:r>
      <w:r>
        <w:rPr>
          <w:bCs/>
          <w:sz w:val="28"/>
          <w:szCs w:val="28"/>
        </w:rPr>
        <w:t>3</w:t>
      </w:r>
    </w:p>
    <w:p w14:paraId="3F486C74" w14:textId="77777777" w:rsidR="00FB3B0B" w:rsidRPr="00D66689" w:rsidRDefault="00FB3B0B" w:rsidP="00FB3B0B">
      <w:pPr>
        <w:jc w:val="right"/>
        <w:outlineLvl w:val="0"/>
        <w:rPr>
          <w:bCs/>
          <w:sz w:val="28"/>
          <w:szCs w:val="28"/>
        </w:rPr>
      </w:pPr>
      <w:r w:rsidRPr="00D66689">
        <w:rPr>
          <w:bCs/>
          <w:sz w:val="28"/>
          <w:szCs w:val="28"/>
        </w:rPr>
        <w:t>до рішення обласної ради</w:t>
      </w:r>
    </w:p>
    <w:p w14:paraId="587566AC" w14:textId="77777777" w:rsidR="00FB3B0B" w:rsidRPr="00D66689" w:rsidRDefault="00FB3B0B" w:rsidP="00FB3B0B">
      <w:pPr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2024</w:t>
      </w:r>
      <w:r w:rsidRPr="00D66689">
        <w:rPr>
          <w:bCs/>
          <w:sz w:val="28"/>
          <w:szCs w:val="28"/>
        </w:rPr>
        <w:t xml:space="preserve">  № </w:t>
      </w:r>
    </w:p>
    <w:p w14:paraId="08F471FF" w14:textId="77777777" w:rsidR="00CC4001" w:rsidRDefault="00CC4001" w:rsidP="00CC4001">
      <w:pPr>
        <w:jc w:val="center"/>
        <w:outlineLvl w:val="0"/>
        <w:rPr>
          <w:sz w:val="28"/>
          <w:szCs w:val="28"/>
        </w:rPr>
      </w:pPr>
      <w:r w:rsidRPr="0062090C">
        <w:rPr>
          <w:sz w:val="28"/>
          <w:szCs w:val="28"/>
        </w:rPr>
        <w:t xml:space="preserve">СКЛАД </w:t>
      </w:r>
      <w:r w:rsidRPr="00F40522">
        <w:rPr>
          <w:sz w:val="28"/>
          <w:szCs w:val="28"/>
        </w:rPr>
        <w:t xml:space="preserve">Наглядової ради </w:t>
      </w:r>
    </w:p>
    <w:p w14:paraId="24C5F564" w14:textId="77777777" w:rsidR="00CC4001" w:rsidRPr="0062090C" w:rsidRDefault="00CC4001" w:rsidP="00CC4001">
      <w:pPr>
        <w:jc w:val="center"/>
        <w:outlineLvl w:val="0"/>
        <w:rPr>
          <w:sz w:val="28"/>
          <w:szCs w:val="28"/>
        </w:rPr>
      </w:pPr>
      <w:r w:rsidRPr="0062090C">
        <w:rPr>
          <w:sz w:val="28"/>
          <w:szCs w:val="28"/>
        </w:rPr>
        <w:t>Комунальної установи «Мукачівський психоневрологічний інтернат» Закарпатської обласної ради</w:t>
      </w:r>
    </w:p>
    <w:p w14:paraId="5963C82E" w14:textId="77777777" w:rsidR="00CC4001" w:rsidRDefault="00CC4001" w:rsidP="00CC4001">
      <w:pPr>
        <w:jc w:val="center"/>
        <w:outlineLvl w:val="0"/>
        <w:rPr>
          <w:b/>
          <w:bCs/>
          <w:sz w:val="28"/>
          <w:szCs w:val="28"/>
        </w:rPr>
      </w:pPr>
    </w:p>
    <w:p w14:paraId="152351A3" w14:textId="77777777" w:rsidR="00CC4001" w:rsidRPr="00271B0C" w:rsidRDefault="00CC4001" w:rsidP="00CC4001">
      <w:pPr>
        <w:jc w:val="center"/>
        <w:outlineLvl w:val="0"/>
        <w:rPr>
          <w:b/>
          <w:bCs/>
          <w:sz w:val="28"/>
          <w:szCs w:val="28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5536"/>
        <w:gridCol w:w="4036"/>
      </w:tblGrid>
      <w:tr w:rsidR="00CC4001" w14:paraId="0816BC19" w14:textId="77777777" w:rsidTr="00CB35D7">
        <w:tc>
          <w:tcPr>
            <w:tcW w:w="5637" w:type="dxa"/>
          </w:tcPr>
          <w:p w14:paraId="06FFA632" w14:textId="77777777" w:rsidR="00CC4001" w:rsidRPr="00206CCD" w:rsidRDefault="00CC4001" w:rsidP="00CB35D7">
            <w:pPr>
              <w:ind w:right="-57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6CCD">
              <w:rPr>
                <w:rFonts w:ascii="Times New Roman" w:hAnsi="Times New Roman" w:cs="Times New Roman"/>
                <w:bCs/>
                <w:sz w:val="28"/>
                <w:szCs w:val="28"/>
              </w:rPr>
              <w:t>ГУЛЕДЗА Юрій Дмитрович</w:t>
            </w:r>
          </w:p>
        </w:tc>
        <w:tc>
          <w:tcPr>
            <w:tcW w:w="4110" w:type="dxa"/>
          </w:tcPr>
          <w:p w14:paraId="189786B0" w14:textId="77777777" w:rsidR="00CC4001" w:rsidRPr="00206CCD" w:rsidRDefault="00CC4001" w:rsidP="00CB35D7">
            <w:pPr>
              <w:ind w:right="-57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06CCD">
              <w:rPr>
                <w:rFonts w:ascii="Times New Roman" w:hAnsi="Times New Roman" w:cs="Times New Roman"/>
                <w:b w:val="0"/>
                <w:sz w:val="28"/>
                <w:szCs w:val="28"/>
              </w:rPr>
              <w:t>депутат обласної ради</w:t>
            </w:r>
          </w:p>
        </w:tc>
      </w:tr>
      <w:tr w:rsidR="00CC4001" w14:paraId="3DED946D" w14:textId="77777777" w:rsidTr="00CB35D7">
        <w:tc>
          <w:tcPr>
            <w:tcW w:w="5637" w:type="dxa"/>
          </w:tcPr>
          <w:p w14:paraId="6B3ABA5C" w14:textId="77777777" w:rsidR="00CC4001" w:rsidRPr="00206CCD" w:rsidRDefault="00CC4001" w:rsidP="00CB35D7">
            <w:pPr>
              <w:ind w:right="-57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6CCD">
              <w:rPr>
                <w:rFonts w:ascii="Times New Roman" w:hAnsi="Times New Roman" w:cs="Times New Roman"/>
                <w:bCs/>
                <w:sz w:val="28"/>
                <w:szCs w:val="28"/>
              </w:rPr>
              <w:t>ДЕМ</w:t>
            </w:r>
            <w:r w:rsidRPr="00206CCD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’</w:t>
            </w:r>
            <w:r w:rsidRPr="00206CCD">
              <w:rPr>
                <w:rFonts w:ascii="Times New Roman" w:hAnsi="Times New Roman" w:cs="Times New Roman"/>
                <w:bCs/>
                <w:sz w:val="28"/>
                <w:szCs w:val="28"/>
              </w:rPr>
              <w:t>ЯНЧУК Василь Юрійович</w:t>
            </w:r>
          </w:p>
        </w:tc>
        <w:tc>
          <w:tcPr>
            <w:tcW w:w="4110" w:type="dxa"/>
          </w:tcPr>
          <w:p w14:paraId="470C4CDD" w14:textId="77777777" w:rsidR="00CC4001" w:rsidRPr="00206CCD" w:rsidRDefault="00CC4001" w:rsidP="00CB35D7">
            <w:pPr>
              <w:ind w:right="-57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06CCD">
              <w:rPr>
                <w:rFonts w:ascii="Times New Roman" w:hAnsi="Times New Roman" w:cs="Times New Roman"/>
                <w:b w:val="0"/>
                <w:sz w:val="28"/>
                <w:szCs w:val="28"/>
              </w:rPr>
              <w:t>заступник голови обласної ради</w:t>
            </w:r>
          </w:p>
        </w:tc>
      </w:tr>
      <w:tr w:rsidR="00CC4001" w14:paraId="4B1B6109" w14:textId="77777777" w:rsidTr="00CB35D7">
        <w:tc>
          <w:tcPr>
            <w:tcW w:w="5637" w:type="dxa"/>
          </w:tcPr>
          <w:p w14:paraId="5E63E0C7" w14:textId="77777777" w:rsidR="00CC4001" w:rsidRPr="00206CCD" w:rsidRDefault="00CC4001" w:rsidP="00CB35D7">
            <w:pPr>
              <w:ind w:right="-57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6CCD">
              <w:rPr>
                <w:rFonts w:ascii="Times New Roman" w:hAnsi="Times New Roman" w:cs="Times New Roman"/>
                <w:bCs/>
                <w:sz w:val="28"/>
                <w:szCs w:val="28"/>
              </w:rPr>
              <w:t>ІВАНЧО Василь Васильович</w:t>
            </w:r>
          </w:p>
        </w:tc>
        <w:tc>
          <w:tcPr>
            <w:tcW w:w="4110" w:type="dxa"/>
          </w:tcPr>
          <w:p w14:paraId="38B32190" w14:textId="77777777" w:rsidR="00CC4001" w:rsidRPr="00206CCD" w:rsidRDefault="00CC4001" w:rsidP="00CB35D7">
            <w:pPr>
              <w:ind w:right="-57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06CCD">
              <w:rPr>
                <w:rFonts w:ascii="Times New Roman" w:hAnsi="Times New Roman" w:cs="Times New Roman"/>
                <w:b w:val="0"/>
                <w:sz w:val="28"/>
                <w:szCs w:val="28"/>
              </w:rPr>
              <w:t>депутат обласної ради</w:t>
            </w:r>
          </w:p>
        </w:tc>
      </w:tr>
      <w:tr w:rsidR="00CC4001" w14:paraId="21538024" w14:textId="77777777" w:rsidTr="00CB35D7">
        <w:tc>
          <w:tcPr>
            <w:tcW w:w="5637" w:type="dxa"/>
          </w:tcPr>
          <w:p w14:paraId="74667A4C" w14:textId="77777777" w:rsidR="00CC4001" w:rsidRPr="00206CCD" w:rsidRDefault="00CC4001" w:rsidP="00CB35D7">
            <w:pPr>
              <w:ind w:right="-57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6CCD">
              <w:rPr>
                <w:rFonts w:ascii="Times New Roman" w:hAnsi="Times New Roman" w:cs="Times New Roman"/>
                <w:bCs/>
                <w:sz w:val="28"/>
                <w:szCs w:val="28"/>
              </w:rPr>
              <w:t>КІШ Михайло Михайлович</w:t>
            </w:r>
          </w:p>
        </w:tc>
        <w:tc>
          <w:tcPr>
            <w:tcW w:w="4110" w:type="dxa"/>
          </w:tcPr>
          <w:p w14:paraId="1A6EA242" w14:textId="77777777" w:rsidR="00CC4001" w:rsidRPr="00206CCD" w:rsidRDefault="00CC4001" w:rsidP="00CB35D7">
            <w:pPr>
              <w:ind w:right="-57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06CCD">
              <w:rPr>
                <w:rFonts w:ascii="Times New Roman" w:hAnsi="Times New Roman" w:cs="Times New Roman"/>
                <w:b w:val="0"/>
                <w:sz w:val="28"/>
                <w:szCs w:val="28"/>
              </w:rPr>
              <w:t>депутат обласної ради</w:t>
            </w:r>
          </w:p>
        </w:tc>
      </w:tr>
      <w:tr w:rsidR="00CC4001" w14:paraId="267A7A9C" w14:textId="77777777" w:rsidTr="00CB35D7">
        <w:tc>
          <w:tcPr>
            <w:tcW w:w="5637" w:type="dxa"/>
          </w:tcPr>
          <w:p w14:paraId="1B67A778" w14:textId="77777777" w:rsidR="00CC4001" w:rsidRPr="00206CCD" w:rsidRDefault="00CC4001" w:rsidP="00CB35D7">
            <w:pPr>
              <w:ind w:right="-57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6CCD">
              <w:rPr>
                <w:rFonts w:ascii="Times New Roman" w:hAnsi="Times New Roman" w:cs="Times New Roman"/>
                <w:bCs/>
                <w:sz w:val="28"/>
                <w:szCs w:val="28"/>
              </w:rPr>
              <w:t>МЕШКО Євген Васильович</w:t>
            </w:r>
          </w:p>
        </w:tc>
        <w:tc>
          <w:tcPr>
            <w:tcW w:w="4110" w:type="dxa"/>
          </w:tcPr>
          <w:p w14:paraId="72905785" w14:textId="77777777" w:rsidR="00CC4001" w:rsidRPr="00206CCD" w:rsidRDefault="00CC4001" w:rsidP="00CB35D7">
            <w:pPr>
              <w:ind w:right="-57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06CCD">
              <w:rPr>
                <w:rFonts w:ascii="Times New Roman" w:hAnsi="Times New Roman" w:cs="Times New Roman"/>
                <w:b w:val="0"/>
                <w:sz w:val="28"/>
                <w:szCs w:val="28"/>
              </w:rPr>
              <w:t>депутат обласної ради</w:t>
            </w:r>
          </w:p>
        </w:tc>
      </w:tr>
      <w:tr w:rsidR="00CC4001" w14:paraId="564E7AD9" w14:textId="77777777" w:rsidTr="00CB35D7">
        <w:tc>
          <w:tcPr>
            <w:tcW w:w="5637" w:type="dxa"/>
          </w:tcPr>
          <w:p w14:paraId="43BE7EB9" w14:textId="77777777" w:rsidR="00CC4001" w:rsidRPr="00206CCD" w:rsidRDefault="00CC4001" w:rsidP="00CB35D7">
            <w:pPr>
              <w:ind w:right="-57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6C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ПАУЛЬО Володимир </w:t>
            </w:r>
            <w:proofErr w:type="spellStart"/>
            <w:r w:rsidRPr="00206CCD">
              <w:rPr>
                <w:rFonts w:ascii="Times New Roman" w:hAnsi="Times New Roman" w:cs="Times New Roman"/>
                <w:bCs/>
                <w:sz w:val="28"/>
                <w:szCs w:val="28"/>
              </w:rPr>
              <w:t>Дьордьович</w:t>
            </w:r>
            <w:proofErr w:type="spellEnd"/>
          </w:p>
        </w:tc>
        <w:tc>
          <w:tcPr>
            <w:tcW w:w="4110" w:type="dxa"/>
          </w:tcPr>
          <w:p w14:paraId="7E10670E" w14:textId="77777777" w:rsidR="00CC4001" w:rsidRPr="00206CCD" w:rsidRDefault="00CC4001" w:rsidP="00CB35D7">
            <w:pPr>
              <w:ind w:right="-57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06CCD">
              <w:rPr>
                <w:rFonts w:ascii="Times New Roman" w:hAnsi="Times New Roman" w:cs="Times New Roman"/>
                <w:b w:val="0"/>
                <w:sz w:val="28"/>
                <w:szCs w:val="28"/>
              </w:rPr>
              <w:t>депутат обласної ради</w:t>
            </w:r>
          </w:p>
        </w:tc>
      </w:tr>
      <w:tr w:rsidR="00CC4001" w14:paraId="2CC49164" w14:textId="77777777" w:rsidTr="00CB35D7">
        <w:tc>
          <w:tcPr>
            <w:tcW w:w="5637" w:type="dxa"/>
          </w:tcPr>
          <w:p w14:paraId="1BCBACED" w14:textId="77777777" w:rsidR="00CC4001" w:rsidRPr="00206CCD" w:rsidRDefault="00CC4001" w:rsidP="00CB35D7">
            <w:pPr>
              <w:ind w:right="-57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6CCD">
              <w:rPr>
                <w:rFonts w:ascii="Times New Roman" w:hAnsi="Times New Roman" w:cs="Times New Roman"/>
                <w:bCs/>
                <w:sz w:val="28"/>
                <w:szCs w:val="28"/>
              </w:rPr>
              <w:t>ШАНДОР Федір Федорович</w:t>
            </w:r>
          </w:p>
        </w:tc>
        <w:tc>
          <w:tcPr>
            <w:tcW w:w="4110" w:type="dxa"/>
          </w:tcPr>
          <w:p w14:paraId="6FB5CE9F" w14:textId="77777777" w:rsidR="00CC4001" w:rsidRPr="00206CCD" w:rsidRDefault="00CC4001" w:rsidP="00CB35D7">
            <w:pPr>
              <w:ind w:right="-57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06CCD">
              <w:rPr>
                <w:rFonts w:ascii="Times New Roman" w:hAnsi="Times New Roman" w:cs="Times New Roman"/>
                <w:b w:val="0"/>
                <w:sz w:val="28"/>
                <w:szCs w:val="28"/>
              </w:rPr>
              <w:t>депутат обласної ради</w:t>
            </w:r>
          </w:p>
        </w:tc>
      </w:tr>
      <w:tr w:rsidR="00CC4001" w14:paraId="39E22CCF" w14:textId="77777777" w:rsidTr="00CB35D7">
        <w:tc>
          <w:tcPr>
            <w:tcW w:w="5637" w:type="dxa"/>
          </w:tcPr>
          <w:p w14:paraId="0C0A64E6" w14:textId="77777777" w:rsidR="00CC4001" w:rsidRPr="00206CCD" w:rsidRDefault="00CC4001" w:rsidP="00CB35D7">
            <w:pPr>
              <w:ind w:right="-57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6CCD">
              <w:rPr>
                <w:rFonts w:ascii="Times New Roman" w:hAnsi="Times New Roman" w:cs="Times New Roman"/>
                <w:bCs/>
                <w:sz w:val="28"/>
                <w:szCs w:val="28"/>
              </w:rPr>
              <w:t>ЩЕРБЕЙ Мирослав Васильович</w:t>
            </w:r>
          </w:p>
        </w:tc>
        <w:tc>
          <w:tcPr>
            <w:tcW w:w="4110" w:type="dxa"/>
          </w:tcPr>
          <w:p w14:paraId="05CD8E8B" w14:textId="77777777" w:rsidR="00CC4001" w:rsidRPr="00206CCD" w:rsidRDefault="00CC4001" w:rsidP="00CB35D7">
            <w:pPr>
              <w:ind w:right="-57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06CCD">
              <w:rPr>
                <w:rFonts w:ascii="Times New Roman" w:hAnsi="Times New Roman" w:cs="Times New Roman"/>
                <w:b w:val="0"/>
                <w:sz w:val="28"/>
                <w:szCs w:val="28"/>
              </w:rPr>
              <w:t>депутат обласної ради</w:t>
            </w:r>
          </w:p>
        </w:tc>
      </w:tr>
      <w:tr w:rsidR="00CC4001" w14:paraId="0C43619D" w14:textId="77777777" w:rsidTr="00CB35D7">
        <w:tc>
          <w:tcPr>
            <w:tcW w:w="5637" w:type="dxa"/>
          </w:tcPr>
          <w:p w14:paraId="34DDD186" w14:textId="77777777" w:rsidR="00CC4001" w:rsidRPr="00206CCD" w:rsidRDefault="00CC4001" w:rsidP="00CB35D7">
            <w:pPr>
              <w:ind w:right="-57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6CCD">
              <w:rPr>
                <w:rFonts w:ascii="Times New Roman" w:hAnsi="Times New Roman" w:cs="Times New Roman"/>
                <w:bCs/>
                <w:sz w:val="28"/>
                <w:szCs w:val="28"/>
              </w:rPr>
              <w:t>ЧЕРНИЧКО Степан Степанович</w:t>
            </w:r>
          </w:p>
        </w:tc>
        <w:tc>
          <w:tcPr>
            <w:tcW w:w="4110" w:type="dxa"/>
          </w:tcPr>
          <w:p w14:paraId="3CBBD0BB" w14:textId="77777777" w:rsidR="00CC4001" w:rsidRPr="00206CCD" w:rsidRDefault="00CC4001" w:rsidP="00CB35D7">
            <w:pPr>
              <w:ind w:right="-57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06CCD">
              <w:rPr>
                <w:rFonts w:ascii="Times New Roman" w:hAnsi="Times New Roman" w:cs="Times New Roman"/>
                <w:b w:val="0"/>
                <w:sz w:val="28"/>
                <w:szCs w:val="28"/>
              </w:rPr>
              <w:t>депутат обласної ради</w:t>
            </w:r>
          </w:p>
        </w:tc>
      </w:tr>
    </w:tbl>
    <w:p w14:paraId="1004890C" w14:textId="77777777" w:rsidR="00CC4001" w:rsidRDefault="00CC4001" w:rsidP="00CC4001">
      <w:pPr>
        <w:jc w:val="center"/>
        <w:outlineLvl w:val="0"/>
        <w:rPr>
          <w:b/>
          <w:bCs/>
          <w:sz w:val="28"/>
          <w:szCs w:val="28"/>
        </w:rPr>
      </w:pPr>
    </w:p>
    <w:p w14:paraId="26D3167D" w14:textId="0B128ED5" w:rsidR="00462FB2" w:rsidRDefault="00462FB2" w:rsidP="00FB3B0B">
      <w:pPr>
        <w:jc w:val="center"/>
        <w:outlineLvl w:val="0"/>
        <w:rPr>
          <w:b/>
          <w:bCs/>
          <w:sz w:val="28"/>
          <w:szCs w:val="28"/>
        </w:rPr>
      </w:pPr>
    </w:p>
    <w:p w14:paraId="70A60292" w14:textId="77777777" w:rsidR="00462FB2" w:rsidRDefault="00462FB2" w:rsidP="00462FB2">
      <w:pPr>
        <w:pStyle w:val="af4"/>
        <w:tabs>
          <w:tab w:val="left" w:pos="7088"/>
        </w:tabs>
        <w:jc w:val="both"/>
      </w:pPr>
      <w:r>
        <w:rPr>
          <w:b/>
          <w:sz w:val="28"/>
          <w:szCs w:val="28"/>
        </w:rPr>
        <w:t>Перший заступник голови ради                                      Андрій ШЕКЕТА</w:t>
      </w:r>
    </w:p>
    <w:p w14:paraId="61FE378D" w14:textId="77777777" w:rsidR="00462FB2" w:rsidRPr="00B2232A" w:rsidRDefault="00462FB2" w:rsidP="00FB3B0B">
      <w:pPr>
        <w:jc w:val="center"/>
        <w:outlineLvl w:val="0"/>
        <w:rPr>
          <w:b/>
          <w:bCs/>
          <w:sz w:val="28"/>
          <w:szCs w:val="28"/>
        </w:rPr>
      </w:pPr>
    </w:p>
    <w:p w14:paraId="4CD8C2BB" w14:textId="739B2FE6" w:rsidR="00462FB2" w:rsidRDefault="00462FB2">
      <w:pPr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br w:type="page"/>
      </w:r>
    </w:p>
    <w:p w14:paraId="60A8CAE7" w14:textId="77777777" w:rsidR="00227E18" w:rsidRDefault="00227E18" w:rsidP="00462FB2">
      <w:pPr>
        <w:jc w:val="right"/>
        <w:outlineLvl w:val="0"/>
        <w:rPr>
          <w:bCs/>
          <w:sz w:val="28"/>
          <w:szCs w:val="28"/>
        </w:rPr>
      </w:pPr>
    </w:p>
    <w:p w14:paraId="72736679" w14:textId="24A17240" w:rsidR="00462FB2" w:rsidRPr="00D66689" w:rsidRDefault="00462FB2" w:rsidP="00462FB2">
      <w:pPr>
        <w:jc w:val="right"/>
        <w:outlineLvl w:val="0"/>
        <w:rPr>
          <w:bCs/>
          <w:sz w:val="28"/>
          <w:szCs w:val="28"/>
        </w:rPr>
      </w:pPr>
      <w:r w:rsidRPr="00D66689">
        <w:rPr>
          <w:bCs/>
          <w:sz w:val="28"/>
          <w:szCs w:val="28"/>
        </w:rPr>
        <w:t xml:space="preserve">Додаток </w:t>
      </w:r>
      <w:r>
        <w:rPr>
          <w:bCs/>
          <w:sz w:val="28"/>
          <w:szCs w:val="28"/>
        </w:rPr>
        <w:t>4</w:t>
      </w:r>
    </w:p>
    <w:p w14:paraId="502F2BD0" w14:textId="77777777" w:rsidR="00462FB2" w:rsidRPr="00D66689" w:rsidRDefault="00462FB2" w:rsidP="00462FB2">
      <w:pPr>
        <w:jc w:val="right"/>
        <w:outlineLvl w:val="0"/>
        <w:rPr>
          <w:bCs/>
          <w:sz w:val="28"/>
          <w:szCs w:val="28"/>
        </w:rPr>
      </w:pPr>
      <w:r w:rsidRPr="00D66689">
        <w:rPr>
          <w:bCs/>
          <w:sz w:val="28"/>
          <w:szCs w:val="28"/>
        </w:rPr>
        <w:t>до рішення обласної ради</w:t>
      </w:r>
    </w:p>
    <w:p w14:paraId="3CB0AE25" w14:textId="77777777" w:rsidR="00462FB2" w:rsidRPr="00D66689" w:rsidRDefault="00462FB2" w:rsidP="00462FB2">
      <w:pPr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2024</w:t>
      </w:r>
      <w:r w:rsidRPr="00D66689">
        <w:rPr>
          <w:bCs/>
          <w:sz w:val="28"/>
          <w:szCs w:val="28"/>
        </w:rPr>
        <w:t xml:space="preserve">  № </w:t>
      </w:r>
    </w:p>
    <w:p w14:paraId="61158447" w14:textId="77777777" w:rsidR="00462FB2" w:rsidRPr="009468FF" w:rsidRDefault="00462FB2" w:rsidP="00462FB2">
      <w:pPr>
        <w:outlineLvl w:val="0"/>
        <w:rPr>
          <w:b/>
          <w:sz w:val="28"/>
          <w:szCs w:val="28"/>
        </w:rPr>
      </w:pPr>
    </w:p>
    <w:p w14:paraId="300DF199" w14:textId="77777777" w:rsidR="00CC4001" w:rsidRPr="009468FF" w:rsidRDefault="00CC4001" w:rsidP="00CC4001">
      <w:pPr>
        <w:outlineLvl w:val="0"/>
        <w:rPr>
          <w:b/>
          <w:sz w:val="28"/>
          <w:szCs w:val="28"/>
        </w:rPr>
      </w:pPr>
    </w:p>
    <w:p w14:paraId="21FA5A45" w14:textId="77777777" w:rsidR="00CC4001" w:rsidRDefault="00CC4001" w:rsidP="00CC4001">
      <w:pPr>
        <w:jc w:val="center"/>
        <w:outlineLvl w:val="0"/>
        <w:rPr>
          <w:sz w:val="28"/>
          <w:szCs w:val="28"/>
        </w:rPr>
      </w:pPr>
      <w:r w:rsidRPr="0062090C">
        <w:rPr>
          <w:sz w:val="28"/>
          <w:szCs w:val="28"/>
        </w:rPr>
        <w:t xml:space="preserve">СКЛАД </w:t>
      </w:r>
      <w:r w:rsidRPr="00F40522">
        <w:rPr>
          <w:sz w:val="28"/>
          <w:szCs w:val="28"/>
        </w:rPr>
        <w:t xml:space="preserve">Наглядової ради </w:t>
      </w:r>
    </w:p>
    <w:p w14:paraId="1C65D1D3" w14:textId="77777777" w:rsidR="00CC4001" w:rsidRPr="0062090C" w:rsidRDefault="00CC4001" w:rsidP="00CC4001">
      <w:pPr>
        <w:jc w:val="center"/>
        <w:outlineLvl w:val="0"/>
        <w:rPr>
          <w:sz w:val="28"/>
          <w:szCs w:val="28"/>
        </w:rPr>
      </w:pPr>
      <w:r w:rsidRPr="0062090C">
        <w:rPr>
          <w:sz w:val="28"/>
          <w:szCs w:val="28"/>
        </w:rPr>
        <w:t xml:space="preserve">Комунальної реабілітаційної установи «Обласний центр комплексної реабілітації для осіб з інвалідністю» </w:t>
      </w:r>
    </w:p>
    <w:p w14:paraId="092F4D71" w14:textId="77777777" w:rsidR="00CC4001" w:rsidRPr="00271B0C" w:rsidRDefault="00CC4001" w:rsidP="00CC4001">
      <w:pPr>
        <w:jc w:val="center"/>
        <w:outlineLvl w:val="0"/>
        <w:rPr>
          <w:b/>
          <w:bCs/>
          <w:sz w:val="28"/>
          <w:szCs w:val="28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5820"/>
        <w:gridCol w:w="3752"/>
      </w:tblGrid>
      <w:tr w:rsidR="00CC4001" w14:paraId="778E15F8" w14:textId="77777777" w:rsidTr="00E77A53">
        <w:tc>
          <w:tcPr>
            <w:tcW w:w="5920" w:type="dxa"/>
          </w:tcPr>
          <w:p w14:paraId="76BAADF5" w14:textId="77777777" w:rsidR="00CC4001" w:rsidRPr="001A4FBA" w:rsidRDefault="00CC4001" w:rsidP="00CB35D7">
            <w:pPr>
              <w:ind w:right="-57"/>
              <w:outlineLvl w:val="0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1A4FBA">
              <w:rPr>
                <w:rFonts w:ascii="Times New Roman" w:hAnsi="Times New Roman" w:cs="Times New Roman"/>
                <w:bCs/>
                <w:sz w:val="28"/>
                <w:szCs w:val="28"/>
              </w:rPr>
              <w:t>АНД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РІ</w:t>
            </w:r>
            <w:r w:rsidRPr="001A4F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ЇВ Андрій </w:t>
            </w:r>
            <w:proofErr w:type="spellStart"/>
            <w:r w:rsidRPr="001A4FBA">
              <w:rPr>
                <w:rFonts w:ascii="Times New Roman" w:hAnsi="Times New Roman" w:cs="Times New Roman"/>
                <w:bCs/>
                <w:sz w:val="28"/>
                <w:szCs w:val="28"/>
              </w:rPr>
              <w:t>Євстахович</w:t>
            </w:r>
            <w:proofErr w:type="spellEnd"/>
          </w:p>
        </w:tc>
        <w:tc>
          <w:tcPr>
            <w:tcW w:w="3827" w:type="dxa"/>
          </w:tcPr>
          <w:p w14:paraId="72B07BE6" w14:textId="77777777" w:rsidR="00CC4001" w:rsidRPr="000C7D5B" w:rsidRDefault="00CC4001" w:rsidP="00CB35D7">
            <w:pPr>
              <w:ind w:right="-57"/>
              <w:outlineLvl w:val="0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0C7D5B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депутат обласної ради</w:t>
            </w:r>
          </w:p>
        </w:tc>
      </w:tr>
      <w:tr w:rsidR="00CC4001" w14:paraId="4FA4A9BB" w14:textId="77777777" w:rsidTr="00E77A53">
        <w:tc>
          <w:tcPr>
            <w:tcW w:w="5920" w:type="dxa"/>
          </w:tcPr>
          <w:p w14:paraId="20EDCF32" w14:textId="77777777" w:rsidR="00CC4001" w:rsidRPr="00271B0C" w:rsidRDefault="00CC4001" w:rsidP="00CB35D7">
            <w:pPr>
              <w:ind w:right="-57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БАЛОГ Лівія Іванівна</w:t>
            </w:r>
          </w:p>
        </w:tc>
        <w:tc>
          <w:tcPr>
            <w:tcW w:w="3827" w:type="dxa"/>
          </w:tcPr>
          <w:p w14:paraId="5E326DA1" w14:textId="77777777" w:rsidR="00CC4001" w:rsidRPr="000C7D5B" w:rsidRDefault="00CC4001" w:rsidP="00CB35D7">
            <w:pPr>
              <w:ind w:right="-57"/>
              <w:outlineLvl w:val="0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0C7D5B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депутат обласної ради</w:t>
            </w:r>
          </w:p>
        </w:tc>
      </w:tr>
      <w:tr w:rsidR="00CC4001" w14:paraId="2FDB68DF" w14:textId="77777777" w:rsidTr="00E77A53">
        <w:tc>
          <w:tcPr>
            <w:tcW w:w="5920" w:type="dxa"/>
          </w:tcPr>
          <w:p w14:paraId="7B104884" w14:textId="77777777" w:rsidR="00CC4001" w:rsidRPr="00271B0C" w:rsidRDefault="00CC4001" w:rsidP="00CB35D7">
            <w:pPr>
              <w:ind w:right="-57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МАН Денис Миколайович</w:t>
            </w:r>
          </w:p>
        </w:tc>
        <w:tc>
          <w:tcPr>
            <w:tcW w:w="3827" w:type="dxa"/>
          </w:tcPr>
          <w:p w14:paraId="3ABAEB23" w14:textId="77777777" w:rsidR="00CC4001" w:rsidRPr="000C7D5B" w:rsidRDefault="00CC4001" w:rsidP="00CB35D7">
            <w:pPr>
              <w:ind w:right="-57"/>
              <w:outlineLvl w:val="0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0C7D5B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депутат обласної ради</w:t>
            </w:r>
          </w:p>
        </w:tc>
      </w:tr>
      <w:tr w:rsidR="00CC4001" w14:paraId="667A19A1" w14:textId="77777777" w:rsidTr="00E77A53">
        <w:tc>
          <w:tcPr>
            <w:tcW w:w="5920" w:type="dxa"/>
          </w:tcPr>
          <w:p w14:paraId="0F52ED9C" w14:textId="77777777" w:rsidR="00CC4001" w:rsidRPr="00271B0C" w:rsidRDefault="00CC4001" w:rsidP="00CB35D7">
            <w:pPr>
              <w:ind w:right="-57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САРАЙ Роман Дмитрович</w:t>
            </w:r>
          </w:p>
        </w:tc>
        <w:tc>
          <w:tcPr>
            <w:tcW w:w="3827" w:type="dxa"/>
          </w:tcPr>
          <w:p w14:paraId="7B722ECB" w14:textId="77777777" w:rsidR="00CC4001" w:rsidRPr="000C7D5B" w:rsidRDefault="00CC4001" w:rsidP="00CB35D7">
            <w:pPr>
              <w:ind w:right="-57"/>
              <w:outlineLvl w:val="0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0C7D5B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депутат обласної ради</w:t>
            </w:r>
          </w:p>
        </w:tc>
      </w:tr>
      <w:tr w:rsidR="00CC4001" w14:paraId="3247F6FD" w14:textId="77777777" w:rsidTr="00E77A53">
        <w:tc>
          <w:tcPr>
            <w:tcW w:w="5920" w:type="dxa"/>
          </w:tcPr>
          <w:p w14:paraId="7536274D" w14:textId="77777777" w:rsidR="00CC4001" w:rsidRPr="00271B0C" w:rsidRDefault="00CC4001" w:rsidP="00CB35D7">
            <w:pPr>
              <w:ind w:right="-57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1B0C">
              <w:rPr>
                <w:rFonts w:ascii="Times New Roman" w:hAnsi="Times New Roman" w:cs="Times New Roman"/>
                <w:bCs/>
                <w:sz w:val="28"/>
                <w:szCs w:val="28"/>
              </w:rPr>
              <w:t>СІГЕТІЙ Марія Миколаївна</w:t>
            </w:r>
          </w:p>
        </w:tc>
        <w:tc>
          <w:tcPr>
            <w:tcW w:w="3827" w:type="dxa"/>
          </w:tcPr>
          <w:p w14:paraId="398EB1CE" w14:textId="77777777" w:rsidR="00CC4001" w:rsidRPr="000C7D5B" w:rsidRDefault="00CC4001" w:rsidP="00CB35D7">
            <w:pPr>
              <w:ind w:right="-57"/>
              <w:outlineLvl w:val="0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0C7D5B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депутат обласної ради</w:t>
            </w:r>
          </w:p>
        </w:tc>
      </w:tr>
      <w:tr w:rsidR="00CC4001" w14:paraId="592E183C" w14:textId="77777777" w:rsidTr="00E77A53">
        <w:tc>
          <w:tcPr>
            <w:tcW w:w="5920" w:type="dxa"/>
          </w:tcPr>
          <w:p w14:paraId="0DDB28DF" w14:textId="77777777" w:rsidR="00CC4001" w:rsidRPr="00271B0C" w:rsidRDefault="00CC4001" w:rsidP="00CB35D7">
            <w:pPr>
              <w:ind w:right="-57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СТАНКО Петро Іванович</w:t>
            </w:r>
          </w:p>
        </w:tc>
        <w:tc>
          <w:tcPr>
            <w:tcW w:w="3827" w:type="dxa"/>
          </w:tcPr>
          <w:p w14:paraId="2BBBA823" w14:textId="77777777" w:rsidR="00CC4001" w:rsidRPr="000C7D5B" w:rsidRDefault="00CC4001" w:rsidP="00CB35D7">
            <w:pPr>
              <w:ind w:right="-57"/>
              <w:outlineLvl w:val="0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0C7D5B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депутат обласної ради</w:t>
            </w:r>
          </w:p>
        </w:tc>
      </w:tr>
      <w:tr w:rsidR="00CC4001" w14:paraId="2C7607DE" w14:textId="77777777" w:rsidTr="00E77A53">
        <w:tc>
          <w:tcPr>
            <w:tcW w:w="5920" w:type="dxa"/>
          </w:tcPr>
          <w:p w14:paraId="5864A79D" w14:textId="77777777" w:rsidR="00CC4001" w:rsidRPr="00271B0C" w:rsidRDefault="00CC4001" w:rsidP="00CB35D7">
            <w:pPr>
              <w:ind w:right="-57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ЛЕДИДА Олександр Олександрович</w:t>
            </w:r>
          </w:p>
        </w:tc>
        <w:tc>
          <w:tcPr>
            <w:tcW w:w="3827" w:type="dxa"/>
          </w:tcPr>
          <w:p w14:paraId="287F0881" w14:textId="77777777" w:rsidR="00CC4001" w:rsidRPr="000C7D5B" w:rsidRDefault="00CC4001" w:rsidP="00CB35D7">
            <w:pPr>
              <w:ind w:right="-57"/>
              <w:outlineLvl w:val="0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0C7D5B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депутат обласної ради</w:t>
            </w:r>
          </w:p>
        </w:tc>
      </w:tr>
      <w:tr w:rsidR="00CC4001" w14:paraId="0F8E44F9" w14:textId="77777777" w:rsidTr="00E77A53">
        <w:tc>
          <w:tcPr>
            <w:tcW w:w="5920" w:type="dxa"/>
          </w:tcPr>
          <w:p w14:paraId="4718A2AB" w14:textId="77777777" w:rsidR="00CC4001" w:rsidRPr="006A6509" w:rsidRDefault="00CC4001" w:rsidP="00CB35D7">
            <w:pPr>
              <w:ind w:right="-57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6509">
              <w:rPr>
                <w:rFonts w:ascii="Times New Roman" w:hAnsi="Times New Roman" w:cs="Times New Roman"/>
                <w:sz w:val="28"/>
                <w:szCs w:val="28"/>
              </w:rPr>
              <w:t xml:space="preserve">ТЕМНОХУДОВА Зоя Володимирівна </w:t>
            </w:r>
          </w:p>
        </w:tc>
        <w:tc>
          <w:tcPr>
            <w:tcW w:w="3827" w:type="dxa"/>
          </w:tcPr>
          <w:p w14:paraId="17255DDA" w14:textId="77777777" w:rsidR="00CC4001" w:rsidRPr="000C7D5B" w:rsidRDefault="00CC4001" w:rsidP="00CB35D7">
            <w:pPr>
              <w:ind w:right="-57"/>
              <w:outlineLvl w:val="0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0C7D5B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депутат обласної ради</w:t>
            </w:r>
          </w:p>
        </w:tc>
      </w:tr>
      <w:tr w:rsidR="00CC4001" w14:paraId="7F44E13D" w14:textId="77777777" w:rsidTr="00E77A53">
        <w:tc>
          <w:tcPr>
            <w:tcW w:w="5920" w:type="dxa"/>
          </w:tcPr>
          <w:p w14:paraId="5FF8B097" w14:textId="77777777" w:rsidR="00CC4001" w:rsidRPr="006A6509" w:rsidRDefault="00CC4001" w:rsidP="00CB35D7">
            <w:pPr>
              <w:ind w:right="-57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6509">
              <w:rPr>
                <w:rFonts w:ascii="Times New Roman" w:hAnsi="Times New Roman" w:cs="Times New Roman"/>
                <w:sz w:val="28"/>
                <w:szCs w:val="28"/>
              </w:rPr>
              <w:t>ШЕТЕЛЯ Наталія Ігорівна</w:t>
            </w:r>
          </w:p>
        </w:tc>
        <w:tc>
          <w:tcPr>
            <w:tcW w:w="3827" w:type="dxa"/>
          </w:tcPr>
          <w:p w14:paraId="629B6A2B" w14:textId="77777777" w:rsidR="00CC4001" w:rsidRPr="000C7D5B" w:rsidRDefault="00CC4001" w:rsidP="00CB35D7">
            <w:pPr>
              <w:ind w:right="-57"/>
              <w:outlineLvl w:val="0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0C7D5B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депутат обласної ради</w:t>
            </w:r>
          </w:p>
        </w:tc>
      </w:tr>
    </w:tbl>
    <w:p w14:paraId="1081D766" w14:textId="77777777" w:rsidR="00CC4001" w:rsidRDefault="00CC4001" w:rsidP="00CC4001">
      <w:pPr>
        <w:jc w:val="center"/>
        <w:outlineLvl w:val="0"/>
        <w:rPr>
          <w:b/>
          <w:bCs/>
          <w:sz w:val="28"/>
          <w:szCs w:val="28"/>
        </w:rPr>
      </w:pPr>
    </w:p>
    <w:p w14:paraId="6CDC284D" w14:textId="55030D4E" w:rsidR="00CC4001" w:rsidRDefault="00CC4001" w:rsidP="00462FB2">
      <w:pPr>
        <w:jc w:val="center"/>
        <w:outlineLvl w:val="0"/>
        <w:rPr>
          <w:b/>
          <w:bCs/>
          <w:sz w:val="28"/>
          <w:szCs w:val="28"/>
        </w:rPr>
      </w:pPr>
    </w:p>
    <w:p w14:paraId="71224293" w14:textId="4A60E80E" w:rsidR="00CC4001" w:rsidRDefault="00CC4001" w:rsidP="00462FB2">
      <w:pPr>
        <w:jc w:val="center"/>
        <w:outlineLvl w:val="0"/>
        <w:rPr>
          <w:b/>
          <w:bCs/>
          <w:sz w:val="28"/>
          <w:szCs w:val="28"/>
        </w:rPr>
      </w:pPr>
    </w:p>
    <w:p w14:paraId="4BA23113" w14:textId="77777777" w:rsidR="00462FB2" w:rsidRDefault="00462FB2" w:rsidP="00462FB2">
      <w:pPr>
        <w:jc w:val="center"/>
        <w:outlineLvl w:val="0"/>
        <w:rPr>
          <w:b/>
          <w:bCs/>
          <w:sz w:val="28"/>
          <w:szCs w:val="28"/>
        </w:rPr>
      </w:pPr>
    </w:p>
    <w:p w14:paraId="28418AAF" w14:textId="77777777" w:rsidR="00462FB2" w:rsidRDefault="00462FB2" w:rsidP="00462FB2">
      <w:pPr>
        <w:jc w:val="center"/>
        <w:outlineLvl w:val="0"/>
        <w:rPr>
          <w:b/>
          <w:bCs/>
          <w:sz w:val="28"/>
          <w:szCs w:val="28"/>
        </w:rPr>
      </w:pPr>
    </w:p>
    <w:p w14:paraId="75721AD0" w14:textId="77777777" w:rsidR="00462FB2" w:rsidRDefault="00462FB2" w:rsidP="00462FB2">
      <w:pPr>
        <w:pStyle w:val="af4"/>
        <w:tabs>
          <w:tab w:val="left" w:pos="7088"/>
        </w:tabs>
        <w:jc w:val="both"/>
      </w:pPr>
      <w:r>
        <w:rPr>
          <w:b/>
          <w:sz w:val="28"/>
          <w:szCs w:val="28"/>
        </w:rPr>
        <w:t>Перший заступник голови ради                                      Андрій ШЕКЕТА</w:t>
      </w:r>
    </w:p>
    <w:p w14:paraId="23897F72" w14:textId="7935EBBC" w:rsidR="00462FB2" w:rsidRDefault="00462FB2">
      <w:pPr>
        <w:jc w:val="both"/>
        <w:rPr>
          <w:rFonts w:eastAsia="Calibri"/>
          <w:sz w:val="28"/>
          <w:szCs w:val="28"/>
        </w:rPr>
      </w:pPr>
    </w:p>
    <w:sectPr w:rsidR="00462FB2" w:rsidSect="00EC2EF4">
      <w:footerReference w:type="default" r:id="rId9"/>
      <w:pgSz w:w="11906" w:h="16838"/>
      <w:pgMar w:top="851" w:right="849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C93F8" w14:textId="77777777" w:rsidR="00EC2EF4" w:rsidRDefault="00EC2EF4" w:rsidP="0024409F">
      <w:r>
        <w:separator/>
      </w:r>
    </w:p>
  </w:endnote>
  <w:endnote w:type="continuationSeparator" w:id="0">
    <w:p w14:paraId="11F1F2AB" w14:textId="77777777" w:rsidR="00EC2EF4" w:rsidRDefault="00EC2EF4" w:rsidP="00244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7221099"/>
      <w:docPartObj>
        <w:docPartGallery w:val="Page Numbers (Bottom of Page)"/>
        <w:docPartUnique/>
      </w:docPartObj>
    </w:sdtPr>
    <w:sdtContent>
      <w:p w14:paraId="3C3CD2B5" w14:textId="77777777" w:rsidR="0024409F" w:rsidRDefault="00302D71">
        <w:pPr>
          <w:pStyle w:val="af"/>
          <w:jc w:val="right"/>
        </w:pPr>
        <w:r>
          <w:fldChar w:fldCharType="begin"/>
        </w:r>
        <w:r w:rsidR="0024409F">
          <w:instrText>PAGE   \* MERGEFORMAT</w:instrText>
        </w:r>
        <w:r>
          <w:fldChar w:fldCharType="separate"/>
        </w:r>
        <w:r w:rsidR="00186130">
          <w:rPr>
            <w:noProof/>
          </w:rPr>
          <w:t>2</w:t>
        </w:r>
        <w:r>
          <w:fldChar w:fldCharType="end"/>
        </w:r>
      </w:p>
    </w:sdtContent>
  </w:sdt>
  <w:p w14:paraId="046C3D74" w14:textId="77777777" w:rsidR="0024409F" w:rsidRDefault="0024409F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E08FE" w14:textId="77777777" w:rsidR="00EC2EF4" w:rsidRDefault="00EC2EF4" w:rsidP="0024409F">
      <w:r>
        <w:separator/>
      </w:r>
    </w:p>
  </w:footnote>
  <w:footnote w:type="continuationSeparator" w:id="0">
    <w:p w14:paraId="3EA7DB0C" w14:textId="77777777" w:rsidR="00EC2EF4" w:rsidRDefault="00EC2EF4" w:rsidP="00244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4396"/>
    <w:multiLevelType w:val="multilevel"/>
    <w:tmpl w:val="24ECF618"/>
    <w:lvl w:ilvl="0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1" w:hanging="2160"/>
      </w:pPr>
      <w:rPr>
        <w:rFonts w:hint="default"/>
      </w:rPr>
    </w:lvl>
  </w:abstractNum>
  <w:abstractNum w:abstractNumId="1" w15:restartNumberingAfterBreak="0">
    <w:nsid w:val="0FBE1F05"/>
    <w:multiLevelType w:val="hybridMultilevel"/>
    <w:tmpl w:val="07941372"/>
    <w:lvl w:ilvl="0" w:tplc="B1C8F4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EE27B71"/>
    <w:multiLevelType w:val="hybridMultilevel"/>
    <w:tmpl w:val="6518E476"/>
    <w:lvl w:ilvl="0" w:tplc="13027E22">
      <w:start w:val="3"/>
      <w:numFmt w:val="decimal"/>
      <w:lvlText w:val="%1."/>
      <w:lvlJc w:val="left"/>
      <w:pPr>
        <w:ind w:left="2061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2781" w:hanging="360"/>
      </w:pPr>
    </w:lvl>
    <w:lvl w:ilvl="2" w:tplc="0422001B" w:tentative="1">
      <w:start w:val="1"/>
      <w:numFmt w:val="lowerRoman"/>
      <w:lvlText w:val="%3."/>
      <w:lvlJc w:val="right"/>
      <w:pPr>
        <w:ind w:left="3501" w:hanging="180"/>
      </w:pPr>
    </w:lvl>
    <w:lvl w:ilvl="3" w:tplc="0422000F" w:tentative="1">
      <w:start w:val="1"/>
      <w:numFmt w:val="decimal"/>
      <w:lvlText w:val="%4."/>
      <w:lvlJc w:val="left"/>
      <w:pPr>
        <w:ind w:left="4221" w:hanging="360"/>
      </w:pPr>
    </w:lvl>
    <w:lvl w:ilvl="4" w:tplc="04220019" w:tentative="1">
      <w:start w:val="1"/>
      <w:numFmt w:val="lowerLetter"/>
      <w:lvlText w:val="%5."/>
      <w:lvlJc w:val="left"/>
      <w:pPr>
        <w:ind w:left="4941" w:hanging="360"/>
      </w:pPr>
    </w:lvl>
    <w:lvl w:ilvl="5" w:tplc="0422001B" w:tentative="1">
      <w:start w:val="1"/>
      <w:numFmt w:val="lowerRoman"/>
      <w:lvlText w:val="%6."/>
      <w:lvlJc w:val="right"/>
      <w:pPr>
        <w:ind w:left="5661" w:hanging="180"/>
      </w:pPr>
    </w:lvl>
    <w:lvl w:ilvl="6" w:tplc="0422000F" w:tentative="1">
      <w:start w:val="1"/>
      <w:numFmt w:val="decimal"/>
      <w:lvlText w:val="%7."/>
      <w:lvlJc w:val="left"/>
      <w:pPr>
        <w:ind w:left="6381" w:hanging="360"/>
      </w:pPr>
    </w:lvl>
    <w:lvl w:ilvl="7" w:tplc="04220019" w:tentative="1">
      <w:start w:val="1"/>
      <w:numFmt w:val="lowerLetter"/>
      <w:lvlText w:val="%8."/>
      <w:lvlJc w:val="left"/>
      <w:pPr>
        <w:ind w:left="7101" w:hanging="360"/>
      </w:pPr>
    </w:lvl>
    <w:lvl w:ilvl="8" w:tplc="0422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2BED5F78"/>
    <w:multiLevelType w:val="hybridMultilevel"/>
    <w:tmpl w:val="1EA4D0B2"/>
    <w:lvl w:ilvl="0" w:tplc="C20E0F24">
      <w:start w:val="1"/>
      <w:numFmt w:val="decimal"/>
      <w:lvlText w:val="%1."/>
      <w:lvlJc w:val="left"/>
      <w:pPr>
        <w:ind w:left="142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2145" w:hanging="360"/>
      </w:pPr>
    </w:lvl>
    <w:lvl w:ilvl="2" w:tplc="0422001B" w:tentative="1">
      <w:start w:val="1"/>
      <w:numFmt w:val="lowerRoman"/>
      <w:lvlText w:val="%3."/>
      <w:lvlJc w:val="right"/>
      <w:pPr>
        <w:ind w:left="2865" w:hanging="180"/>
      </w:pPr>
    </w:lvl>
    <w:lvl w:ilvl="3" w:tplc="0422000F" w:tentative="1">
      <w:start w:val="1"/>
      <w:numFmt w:val="decimal"/>
      <w:lvlText w:val="%4."/>
      <w:lvlJc w:val="left"/>
      <w:pPr>
        <w:ind w:left="3585" w:hanging="360"/>
      </w:pPr>
    </w:lvl>
    <w:lvl w:ilvl="4" w:tplc="04220019" w:tentative="1">
      <w:start w:val="1"/>
      <w:numFmt w:val="lowerLetter"/>
      <w:lvlText w:val="%5."/>
      <w:lvlJc w:val="left"/>
      <w:pPr>
        <w:ind w:left="4305" w:hanging="360"/>
      </w:pPr>
    </w:lvl>
    <w:lvl w:ilvl="5" w:tplc="0422001B" w:tentative="1">
      <w:start w:val="1"/>
      <w:numFmt w:val="lowerRoman"/>
      <w:lvlText w:val="%6."/>
      <w:lvlJc w:val="right"/>
      <w:pPr>
        <w:ind w:left="5025" w:hanging="180"/>
      </w:pPr>
    </w:lvl>
    <w:lvl w:ilvl="6" w:tplc="0422000F" w:tentative="1">
      <w:start w:val="1"/>
      <w:numFmt w:val="decimal"/>
      <w:lvlText w:val="%7."/>
      <w:lvlJc w:val="left"/>
      <w:pPr>
        <w:ind w:left="5745" w:hanging="360"/>
      </w:pPr>
    </w:lvl>
    <w:lvl w:ilvl="7" w:tplc="04220019" w:tentative="1">
      <w:start w:val="1"/>
      <w:numFmt w:val="lowerLetter"/>
      <w:lvlText w:val="%8."/>
      <w:lvlJc w:val="left"/>
      <w:pPr>
        <w:ind w:left="6465" w:hanging="360"/>
      </w:pPr>
    </w:lvl>
    <w:lvl w:ilvl="8" w:tplc="042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 w15:restartNumberingAfterBreak="0">
    <w:nsid w:val="304A33E1"/>
    <w:multiLevelType w:val="multilevel"/>
    <w:tmpl w:val="7582740C"/>
    <w:lvl w:ilvl="0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2421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1" w:hanging="2160"/>
      </w:pPr>
      <w:rPr>
        <w:rFonts w:hint="default"/>
      </w:rPr>
    </w:lvl>
  </w:abstractNum>
  <w:abstractNum w:abstractNumId="5" w15:restartNumberingAfterBreak="0">
    <w:nsid w:val="46F907FC"/>
    <w:multiLevelType w:val="multilevel"/>
    <w:tmpl w:val="BB704BB6"/>
    <w:lvl w:ilvl="0">
      <w:start w:val="1"/>
      <w:numFmt w:val="decimal"/>
      <w:lvlText w:val="%1."/>
      <w:lvlJc w:val="left"/>
      <w:pPr>
        <w:ind w:left="2061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2."/>
      <w:lvlJc w:val="left"/>
      <w:pPr>
        <w:ind w:left="2421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1" w:hanging="2160"/>
      </w:pPr>
      <w:rPr>
        <w:rFonts w:hint="default"/>
      </w:rPr>
    </w:lvl>
  </w:abstractNum>
  <w:abstractNum w:abstractNumId="6" w15:restartNumberingAfterBreak="0">
    <w:nsid w:val="4EE61E95"/>
    <w:multiLevelType w:val="hybridMultilevel"/>
    <w:tmpl w:val="D878ED14"/>
    <w:lvl w:ilvl="0" w:tplc="1872371E">
      <w:start w:val="1"/>
      <w:numFmt w:val="bullet"/>
      <w:lvlText w:val="–"/>
      <w:lvlJc w:val="left"/>
      <w:pPr>
        <w:ind w:left="2061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7" w15:restartNumberingAfterBreak="0">
    <w:nsid w:val="512E26F8"/>
    <w:multiLevelType w:val="hybridMultilevel"/>
    <w:tmpl w:val="894EE752"/>
    <w:lvl w:ilvl="0" w:tplc="C6A2CC12">
      <w:start w:val="1"/>
      <w:numFmt w:val="bullet"/>
      <w:lvlText w:val="–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8" w15:restartNumberingAfterBreak="0">
    <w:nsid w:val="525F3CE5"/>
    <w:multiLevelType w:val="hybridMultilevel"/>
    <w:tmpl w:val="52C25428"/>
    <w:lvl w:ilvl="0" w:tplc="ACFE102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 w16cid:durableId="1852141542">
    <w:abstractNumId w:val="3"/>
  </w:num>
  <w:num w:numId="2" w16cid:durableId="1332759984">
    <w:abstractNumId w:val="7"/>
  </w:num>
  <w:num w:numId="3" w16cid:durableId="6258935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21221158">
    <w:abstractNumId w:val="1"/>
  </w:num>
  <w:num w:numId="5" w16cid:durableId="1206144018">
    <w:abstractNumId w:val="6"/>
  </w:num>
  <w:num w:numId="6" w16cid:durableId="1051343969">
    <w:abstractNumId w:val="5"/>
  </w:num>
  <w:num w:numId="7" w16cid:durableId="84151557">
    <w:abstractNumId w:val="0"/>
  </w:num>
  <w:num w:numId="8" w16cid:durableId="1988321670">
    <w:abstractNumId w:val="4"/>
  </w:num>
  <w:num w:numId="9" w16cid:durableId="9681219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1E77"/>
    <w:rsid w:val="00000A19"/>
    <w:rsid w:val="0000298A"/>
    <w:rsid w:val="00002AAC"/>
    <w:rsid w:val="00002D8A"/>
    <w:rsid w:val="000043DC"/>
    <w:rsid w:val="00010DBF"/>
    <w:rsid w:val="00013EF6"/>
    <w:rsid w:val="00014127"/>
    <w:rsid w:val="000150BC"/>
    <w:rsid w:val="000238E7"/>
    <w:rsid w:val="000249E6"/>
    <w:rsid w:val="00030496"/>
    <w:rsid w:val="00035B3E"/>
    <w:rsid w:val="0004113C"/>
    <w:rsid w:val="00041D36"/>
    <w:rsid w:val="00044292"/>
    <w:rsid w:val="00050B29"/>
    <w:rsid w:val="00051A3E"/>
    <w:rsid w:val="00054E53"/>
    <w:rsid w:val="00061589"/>
    <w:rsid w:val="000618DC"/>
    <w:rsid w:val="00062FA5"/>
    <w:rsid w:val="0006309E"/>
    <w:rsid w:val="00064B40"/>
    <w:rsid w:val="00064BEC"/>
    <w:rsid w:val="00067141"/>
    <w:rsid w:val="00074742"/>
    <w:rsid w:val="00075A58"/>
    <w:rsid w:val="00076EFB"/>
    <w:rsid w:val="0008124C"/>
    <w:rsid w:val="00081EC5"/>
    <w:rsid w:val="000827DC"/>
    <w:rsid w:val="00085209"/>
    <w:rsid w:val="00085AE8"/>
    <w:rsid w:val="00090428"/>
    <w:rsid w:val="000A1C45"/>
    <w:rsid w:val="000A26DE"/>
    <w:rsid w:val="000A4B9E"/>
    <w:rsid w:val="000A570D"/>
    <w:rsid w:val="000B3D69"/>
    <w:rsid w:val="000B3FF7"/>
    <w:rsid w:val="000B43F9"/>
    <w:rsid w:val="000B5E52"/>
    <w:rsid w:val="000B611E"/>
    <w:rsid w:val="000B7551"/>
    <w:rsid w:val="000C06B4"/>
    <w:rsid w:val="000C1070"/>
    <w:rsid w:val="000C7D5B"/>
    <w:rsid w:val="000D0BF7"/>
    <w:rsid w:val="000D1824"/>
    <w:rsid w:val="000D3D95"/>
    <w:rsid w:val="000D6ED8"/>
    <w:rsid w:val="000D7A70"/>
    <w:rsid w:val="000E171F"/>
    <w:rsid w:val="000E22AA"/>
    <w:rsid w:val="000E2CFF"/>
    <w:rsid w:val="000E3688"/>
    <w:rsid w:val="000E41F3"/>
    <w:rsid w:val="000E492B"/>
    <w:rsid w:val="000E7139"/>
    <w:rsid w:val="000F1F4E"/>
    <w:rsid w:val="000F297C"/>
    <w:rsid w:val="00103014"/>
    <w:rsid w:val="00103F38"/>
    <w:rsid w:val="00104F04"/>
    <w:rsid w:val="0010519F"/>
    <w:rsid w:val="00106D42"/>
    <w:rsid w:val="00107427"/>
    <w:rsid w:val="00113289"/>
    <w:rsid w:val="001165C2"/>
    <w:rsid w:val="00125F45"/>
    <w:rsid w:val="001262D4"/>
    <w:rsid w:val="00130729"/>
    <w:rsid w:val="001324DE"/>
    <w:rsid w:val="001340F2"/>
    <w:rsid w:val="00134BC4"/>
    <w:rsid w:val="001369AB"/>
    <w:rsid w:val="00141578"/>
    <w:rsid w:val="001416AC"/>
    <w:rsid w:val="001417D0"/>
    <w:rsid w:val="00141920"/>
    <w:rsid w:val="00150110"/>
    <w:rsid w:val="00150C5A"/>
    <w:rsid w:val="00153534"/>
    <w:rsid w:val="001545A9"/>
    <w:rsid w:val="001549ED"/>
    <w:rsid w:val="00161E8E"/>
    <w:rsid w:val="001640D0"/>
    <w:rsid w:val="00175E1D"/>
    <w:rsid w:val="0018286E"/>
    <w:rsid w:val="00182D2D"/>
    <w:rsid w:val="00183AA5"/>
    <w:rsid w:val="001858F1"/>
    <w:rsid w:val="00186130"/>
    <w:rsid w:val="00192A16"/>
    <w:rsid w:val="00193CF6"/>
    <w:rsid w:val="001950CA"/>
    <w:rsid w:val="00195F67"/>
    <w:rsid w:val="001972AF"/>
    <w:rsid w:val="001A1134"/>
    <w:rsid w:val="001A2670"/>
    <w:rsid w:val="001A47D9"/>
    <w:rsid w:val="001A4FBA"/>
    <w:rsid w:val="001B06BF"/>
    <w:rsid w:val="001B274C"/>
    <w:rsid w:val="001B5104"/>
    <w:rsid w:val="001B577F"/>
    <w:rsid w:val="001C2D6A"/>
    <w:rsid w:val="001C4039"/>
    <w:rsid w:val="001C4F8D"/>
    <w:rsid w:val="001C6F0B"/>
    <w:rsid w:val="001D21F8"/>
    <w:rsid w:val="001D6615"/>
    <w:rsid w:val="001E032D"/>
    <w:rsid w:val="001E54A5"/>
    <w:rsid w:val="001F193B"/>
    <w:rsid w:val="001F3C81"/>
    <w:rsid w:val="001F75A7"/>
    <w:rsid w:val="002056C1"/>
    <w:rsid w:val="00206721"/>
    <w:rsid w:val="00206CCD"/>
    <w:rsid w:val="00210AED"/>
    <w:rsid w:val="00214126"/>
    <w:rsid w:val="00217C28"/>
    <w:rsid w:val="00222DA7"/>
    <w:rsid w:val="00224676"/>
    <w:rsid w:val="00227E18"/>
    <w:rsid w:val="0023018D"/>
    <w:rsid w:val="00232F7F"/>
    <w:rsid w:val="00233985"/>
    <w:rsid w:val="00236254"/>
    <w:rsid w:val="00240856"/>
    <w:rsid w:val="00240A0F"/>
    <w:rsid w:val="00243C9D"/>
    <w:rsid w:val="0024409F"/>
    <w:rsid w:val="0024720B"/>
    <w:rsid w:val="00250A60"/>
    <w:rsid w:val="0025226E"/>
    <w:rsid w:val="00254AEA"/>
    <w:rsid w:val="0025587A"/>
    <w:rsid w:val="00255A9B"/>
    <w:rsid w:val="00261CC9"/>
    <w:rsid w:val="0026529C"/>
    <w:rsid w:val="00271B0C"/>
    <w:rsid w:val="00271EA9"/>
    <w:rsid w:val="0028145D"/>
    <w:rsid w:val="002875D2"/>
    <w:rsid w:val="0029123F"/>
    <w:rsid w:val="002913E3"/>
    <w:rsid w:val="00291F60"/>
    <w:rsid w:val="00293155"/>
    <w:rsid w:val="00293EAE"/>
    <w:rsid w:val="00295F37"/>
    <w:rsid w:val="002B0E92"/>
    <w:rsid w:val="002B2362"/>
    <w:rsid w:val="002C5D22"/>
    <w:rsid w:val="002C7607"/>
    <w:rsid w:val="002C7E42"/>
    <w:rsid w:val="002D0142"/>
    <w:rsid w:val="002D0EB8"/>
    <w:rsid w:val="002D3E97"/>
    <w:rsid w:val="002D4E20"/>
    <w:rsid w:val="002D61DC"/>
    <w:rsid w:val="002E1571"/>
    <w:rsid w:val="002E42B2"/>
    <w:rsid w:val="002F115A"/>
    <w:rsid w:val="002F1877"/>
    <w:rsid w:val="002F1EA3"/>
    <w:rsid w:val="002F48F1"/>
    <w:rsid w:val="002F6FEB"/>
    <w:rsid w:val="00302D71"/>
    <w:rsid w:val="00303CBD"/>
    <w:rsid w:val="00311321"/>
    <w:rsid w:val="0031137A"/>
    <w:rsid w:val="003113C2"/>
    <w:rsid w:val="00321019"/>
    <w:rsid w:val="00324FBD"/>
    <w:rsid w:val="00325FCB"/>
    <w:rsid w:val="003273A3"/>
    <w:rsid w:val="00331742"/>
    <w:rsid w:val="0033333F"/>
    <w:rsid w:val="003334A8"/>
    <w:rsid w:val="0033492E"/>
    <w:rsid w:val="0033534B"/>
    <w:rsid w:val="00336245"/>
    <w:rsid w:val="00337BB3"/>
    <w:rsid w:val="00341643"/>
    <w:rsid w:val="0034229B"/>
    <w:rsid w:val="003424E4"/>
    <w:rsid w:val="00345FB8"/>
    <w:rsid w:val="00350183"/>
    <w:rsid w:val="0035049F"/>
    <w:rsid w:val="0035508A"/>
    <w:rsid w:val="00357526"/>
    <w:rsid w:val="003575E2"/>
    <w:rsid w:val="00357B85"/>
    <w:rsid w:val="00361BBE"/>
    <w:rsid w:val="00361D59"/>
    <w:rsid w:val="00372520"/>
    <w:rsid w:val="00374BD4"/>
    <w:rsid w:val="003815F8"/>
    <w:rsid w:val="00382C5D"/>
    <w:rsid w:val="003852DF"/>
    <w:rsid w:val="0038545C"/>
    <w:rsid w:val="00385BA9"/>
    <w:rsid w:val="00390A70"/>
    <w:rsid w:val="0039376E"/>
    <w:rsid w:val="00393CCB"/>
    <w:rsid w:val="00393E1D"/>
    <w:rsid w:val="00396C96"/>
    <w:rsid w:val="003A01FC"/>
    <w:rsid w:val="003A12A4"/>
    <w:rsid w:val="003B0B9B"/>
    <w:rsid w:val="003B5436"/>
    <w:rsid w:val="003B57B1"/>
    <w:rsid w:val="003B74CA"/>
    <w:rsid w:val="003C6EF4"/>
    <w:rsid w:val="003D2D52"/>
    <w:rsid w:val="003E11A1"/>
    <w:rsid w:val="003E2BAC"/>
    <w:rsid w:val="003E6447"/>
    <w:rsid w:val="003E6975"/>
    <w:rsid w:val="003E7CE1"/>
    <w:rsid w:val="003F17C6"/>
    <w:rsid w:val="00401BFE"/>
    <w:rsid w:val="00402C1C"/>
    <w:rsid w:val="00404A4E"/>
    <w:rsid w:val="00404BA8"/>
    <w:rsid w:val="00405897"/>
    <w:rsid w:val="004064C6"/>
    <w:rsid w:val="004066DD"/>
    <w:rsid w:val="004069CC"/>
    <w:rsid w:val="004110BC"/>
    <w:rsid w:val="004134BD"/>
    <w:rsid w:val="00421047"/>
    <w:rsid w:val="00421251"/>
    <w:rsid w:val="00431063"/>
    <w:rsid w:val="004357F7"/>
    <w:rsid w:val="00435C73"/>
    <w:rsid w:val="00436660"/>
    <w:rsid w:val="0044089D"/>
    <w:rsid w:val="004440EA"/>
    <w:rsid w:val="00446233"/>
    <w:rsid w:val="00446E8D"/>
    <w:rsid w:val="00447354"/>
    <w:rsid w:val="004500F5"/>
    <w:rsid w:val="00455C28"/>
    <w:rsid w:val="00457630"/>
    <w:rsid w:val="00457668"/>
    <w:rsid w:val="00460E35"/>
    <w:rsid w:val="0046121A"/>
    <w:rsid w:val="004618BE"/>
    <w:rsid w:val="00462FB2"/>
    <w:rsid w:val="00464A6C"/>
    <w:rsid w:val="004709C9"/>
    <w:rsid w:val="00472340"/>
    <w:rsid w:val="00473FC0"/>
    <w:rsid w:val="00475636"/>
    <w:rsid w:val="0047762C"/>
    <w:rsid w:val="00491C98"/>
    <w:rsid w:val="004A0E15"/>
    <w:rsid w:val="004A1BC3"/>
    <w:rsid w:val="004A1CDA"/>
    <w:rsid w:val="004B0ECC"/>
    <w:rsid w:val="004B51E4"/>
    <w:rsid w:val="004B556B"/>
    <w:rsid w:val="004B59C1"/>
    <w:rsid w:val="004B6238"/>
    <w:rsid w:val="004B69CA"/>
    <w:rsid w:val="004B7228"/>
    <w:rsid w:val="004B7FB7"/>
    <w:rsid w:val="004C300B"/>
    <w:rsid w:val="004D27E9"/>
    <w:rsid w:val="004D3668"/>
    <w:rsid w:val="004D4D37"/>
    <w:rsid w:val="004E3E5C"/>
    <w:rsid w:val="004E450A"/>
    <w:rsid w:val="004F02A6"/>
    <w:rsid w:val="004F2283"/>
    <w:rsid w:val="004F2626"/>
    <w:rsid w:val="004F4819"/>
    <w:rsid w:val="004F7D99"/>
    <w:rsid w:val="005002B1"/>
    <w:rsid w:val="00501A2F"/>
    <w:rsid w:val="0050456A"/>
    <w:rsid w:val="005047EB"/>
    <w:rsid w:val="005115E5"/>
    <w:rsid w:val="00512F32"/>
    <w:rsid w:val="00513304"/>
    <w:rsid w:val="005224B9"/>
    <w:rsid w:val="00524259"/>
    <w:rsid w:val="0052655E"/>
    <w:rsid w:val="005271B8"/>
    <w:rsid w:val="00527BC1"/>
    <w:rsid w:val="00531146"/>
    <w:rsid w:val="00543079"/>
    <w:rsid w:val="00544166"/>
    <w:rsid w:val="005474F9"/>
    <w:rsid w:val="005500D4"/>
    <w:rsid w:val="00552B39"/>
    <w:rsid w:val="0055612B"/>
    <w:rsid w:val="00557984"/>
    <w:rsid w:val="00560780"/>
    <w:rsid w:val="0056084A"/>
    <w:rsid w:val="0057250F"/>
    <w:rsid w:val="00572661"/>
    <w:rsid w:val="005733FE"/>
    <w:rsid w:val="0057539B"/>
    <w:rsid w:val="00575539"/>
    <w:rsid w:val="00580C86"/>
    <w:rsid w:val="00580E6C"/>
    <w:rsid w:val="00585349"/>
    <w:rsid w:val="00594BFF"/>
    <w:rsid w:val="005A2A96"/>
    <w:rsid w:val="005A3908"/>
    <w:rsid w:val="005A49D1"/>
    <w:rsid w:val="005B1B51"/>
    <w:rsid w:val="005B2F6A"/>
    <w:rsid w:val="005B63F7"/>
    <w:rsid w:val="005C030E"/>
    <w:rsid w:val="005C129B"/>
    <w:rsid w:val="005C152E"/>
    <w:rsid w:val="005C3399"/>
    <w:rsid w:val="005C3D3B"/>
    <w:rsid w:val="005C50C7"/>
    <w:rsid w:val="005C5C65"/>
    <w:rsid w:val="005D2674"/>
    <w:rsid w:val="005E0CCA"/>
    <w:rsid w:val="005E1F2D"/>
    <w:rsid w:val="005E36DB"/>
    <w:rsid w:val="005F1428"/>
    <w:rsid w:val="005F230C"/>
    <w:rsid w:val="005F3163"/>
    <w:rsid w:val="005F33CA"/>
    <w:rsid w:val="005F7398"/>
    <w:rsid w:val="00600692"/>
    <w:rsid w:val="00601414"/>
    <w:rsid w:val="0060314B"/>
    <w:rsid w:val="00603D98"/>
    <w:rsid w:val="00605910"/>
    <w:rsid w:val="006129E4"/>
    <w:rsid w:val="00613861"/>
    <w:rsid w:val="006145EB"/>
    <w:rsid w:val="00614C8A"/>
    <w:rsid w:val="00615EC5"/>
    <w:rsid w:val="00620662"/>
    <w:rsid w:val="0062090C"/>
    <w:rsid w:val="00633257"/>
    <w:rsid w:val="00635EDA"/>
    <w:rsid w:val="006446CC"/>
    <w:rsid w:val="0064636E"/>
    <w:rsid w:val="00652C12"/>
    <w:rsid w:val="00662707"/>
    <w:rsid w:val="006633E3"/>
    <w:rsid w:val="00663B8E"/>
    <w:rsid w:val="00671DEB"/>
    <w:rsid w:val="00672400"/>
    <w:rsid w:val="00677033"/>
    <w:rsid w:val="00690EFE"/>
    <w:rsid w:val="0069166A"/>
    <w:rsid w:val="00693405"/>
    <w:rsid w:val="00696F5E"/>
    <w:rsid w:val="006A0EDA"/>
    <w:rsid w:val="006A6509"/>
    <w:rsid w:val="006B0C40"/>
    <w:rsid w:val="006B50ED"/>
    <w:rsid w:val="006C5316"/>
    <w:rsid w:val="006C59A3"/>
    <w:rsid w:val="006C7D1A"/>
    <w:rsid w:val="006D1B74"/>
    <w:rsid w:val="006D232E"/>
    <w:rsid w:val="006D3CC1"/>
    <w:rsid w:val="006E48D0"/>
    <w:rsid w:val="006F0E8A"/>
    <w:rsid w:val="006F21E4"/>
    <w:rsid w:val="006F3059"/>
    <w:rsid w:val="006F3984"/>
    <w:rsid w:val="006F3C01"/>
    <w:rsid w:val="006F674F"/>
    <w:rsid w:val="006F7587"/>
    <w:rsid w:val="007015A5"/>
    <w:rsid w:val="0070178C"/>
    <w:rsid w:val="007033CB"/>
    <w:rsid w:val="00703567"/>
    <w:rsid w:val="00703D1E"/>
    <w:rsid w:val="007076E4"/>
    <w:rsid w:val="00710AFA"/>
    <w:rsid w:val="00715532"/>
    <w:rsid w:val="00716259"/>
    <w:rsid w:val="00720D1A"/>
    <w:rsid w:val="00723462"/>
    <w:rsid w:val="007240D3"/>
    <w:rsid w:val="00730881"/>
    <w:rsid w:val="00741FAA"/>
    <w:rsid w:val="007425A6"/>
    <w:rsid w:val="007442D3"/>
    <w:rsid w:val="00745E9E"/>
    <w:rsid w:val="00746FBF"/>
    <w:rsid w:val="00747F84"/>
    <w:rsid w:val="00750293"/>
    <w:rsid w:val="0075046B"/>
    <w:rsid w:val="0075706B"/>
    <w:rsid w:val="00761C4D"/>
    <w:rsid w:val="00763169"/>
    <w:rsid w:val="007637D7"/>
    <w:rsid w:val="00764108"/>
    <w:rsid w:val="0076739E"/>
    <w:rsid w:val="00771F18"/>
    <w:rsid w:val="00772B2E"/>
    <w:rsid w:val="007743AD"/>
    <w:rsid w:val="00775FFC"/>
    <w:rsid w:val="00776179"/>
    <w:rsid w:val="007779CF"/>
    <w:rsid w:val="00780DE9"/>
    <w:rsid w:val="00781551"/>
    <w:rsid w:val="007833AC"/>
    <w:rsid w:val="00790206"/>
    <w:rsid w:val="00790870"/>
    <w:rsid w:val="00790C74"/>
    <w:rsid w:val="0079330E"/>
    <w:rsid w:val="00797FCC"/>
    <w:rsid w:val="007A0CC3"/>
    <w:rsid w:val="007A0E8C"/>
    <w:rsid w:val="007A217D"/>
    <w:rsid w:val="007B0293"/>
    <w:rsid w:val="007B0A3E"/>
    <w:rsid w:val="007C145A"/>
    <w:rsid w:val="007C1FBD"/>
    <w:rsid w:val="007C3CBB"/>
    <w:rsid w:val="007C6291"/>
    <w:rsid w:val="007D06EF"/>
    <w:rsid w:val="007D75FA"/>
    <w:rsid w:val="007E0301"/>
    <w:rsid w:val="007E7B87"/>
    <w:rsid w:val="007F0BCA"/>
    <w:rsid w:val="007F0DD5"/>
    <w:rsid w:val="007F2A68"/>
    <w:rsid w:val="007F3816"/>
    <w:rsid w:val="007F40A3"/>
    <w:rsid w:val="0080028D"/>
    <w:rsid w:val="00806944"/>
    <w:rsid w:val="00810A93"/>
    <w:rsid w:val="0081196A"/>
    <w:rsid w:val="00811E77"/>
    <w:rsid w:val="008133AB"/>
    <w:rsid w:val="008134D9"/>
    <w:rsid w:val="00813B7F"/>
    <w:rsid w:val="008152C8"/>
    <w:rsid w:val="00817F84"/>
    <w:rsid w:val="008206F0"/>
    <w:rsid w:val="008211C7"/>
    <w:rsid w:val="00823CB0"/>
    <w:rsid w:val="008250AF"/>
    <w:rsid w:val="0082562A"/>
    <w:rsid w:val="00825840"/>
    <w:rsid w:val="00826F9B"/>
    <w:rsid w:val="00833562"/>
    <w:rsid w:val="00833FC5"/>
    <w:rsid w:val="00846C92"/>
    <w:rsid w:val="00847927"/>
    <w:rsid w:val="008519A5"/>
    <w:rsid w:val="0086358A"/>
    <w:rsid w:val="00864E27"/>
    <w:rsid w:val="0086672F"/>
    <w:rsid w:val="00867AC9"/>
    <w:rsid w:val="00870286"/>
    <w:rsid w:val="00873C52"/>
    <w:rsid w:val="00874252"/>
    <w:rsid w:val="008747CA"/>
    <w:rsid w:val="00874A64"/>
    <w:rsid w:val="008768C7"/>
    <w:rsid w:val="0088189B"/>
    <w:rsid w:val="00882C95"/>
    <w:rsid w:val="00882F4C"/>
    <w:rsid w:val="008835DB"/>
    <w:rsid w:val="00884FC3"/>
    <w:rsid w:val="00890D70"/>
    <w:rsid w:val="008947E6"/>
    <w:rsid w:val="00895793"/>
    <w:rsid w:val="008A28E3"/>
    <w:rsid w:val="008A5684"/>
    <w:rsid w:val="008B05B2"/>
    <w:rsid w:val="008B3FFD"/>
    <w:rsid w:val="008B53D6"/>
    <w:rsid w:val="008B6B08"/>
    <w:rsid w:val="008C0C86"/>
    <w:rsid w:val="008C7EED"/>
    <w:rsid w:val="008D6010"/>
    <w:rsid w:val="008D65B0"/>
    <w:rsid w:val="008D7918"/>
    <w:rsid w:val="008E128D"/>
    <w:rsid w:val="008F3B52"/>
    <w:rsid w:val="008F4B0A"/>
    <w:rsid w:val="008F5620"/>
    <w:rsid w:val="0090087A"/>
    <w:rsid w:val="00900BF1"/>
    <w:rsid w:val="00901237"/>
    <w:rsid w:val="009030CD"/>
    <w:rsid w:val="00906CA5"/>
    <w:rsid w:val="00916A88"/>
    <w:rsid w:val="00921674"/>
    <w:rsid w:val="0092297F"/>
    <w:rsid w:val="00924453"/>
    <w:rsid w:val="00926BD0"/>
    <w:rsid w:val="0092707C"/>
    <w:rsid w:val="0093137B"/>
    <w:rsid w:val="00931995"/>
    <w:rsid w:val="00931A91"/>
    <w:rsid w:val="00932EF8"/>
    <w:rsid w:val="009346A9"/>
    <w:rsid w:val="00936D9A"/>
    <w:rsid w:val="009372AD"/>
    <w:rsid w:val="00937781"/>
    <w:rsid w:val="00937977"/>
    <w:rsid w:val="00940833"/>
    <w:rsid w:val="00940ED4"/>
    <w:rsid w:val="0094253B"/>
    <w:rsid w:val="0094447E"/>
    <w:rsid w:val="00944A93"/>
    <w:rsid w:val="0095479D"/>
    <w:rsid w:val="00955B43"/>
    <w:rsid w:val="00961447"/>
    <w:rsid w:val="00961E0B"/>
    <w:rsid w:val="009673C5"/>
    <w:rsid w:val="00972694"/>
    <w:rsid w:val="00973572"/>
    <w:rsid w:val="00974844"/>
    <w:rsid w:val="009754D3"/>
    <w:rsid w:val="00976162"/>
    <w:rsid w:val="00976D8B"/>
    <w:rsid w:val="009774E4"/>
    <w:rsid w:val="00980641"/>
    <w:rsid w:val="00986700"/>
    <w:rsid w:val="009A1FEF"/>
    <w:rsid w:val="009A3E44"/>
    <w:rsid w:val="009B0A38"/>
    <w:rsid w:val="009B2A9C"/>
    <w:rsid w:val="009B2E5E"/>
    <w:rsid w:val="009B304B"/>
    <w:rsid w:val="009B4908"/>
    <w:rsid w:val="009B53DF"/>
    <w:rsid w:val="009B7A76"/>
    <w:rsid w:val="009C521E"/>
    <w:rsid w:val="009D2864"/>
    <w:rsid w:val="009D4E03"/>
    <w:rsid w:val="009D5A7B"/>
    <w:rsid w:val="009D6B1A"/>
    <w:rsid w:val="009E233F"/>
    <w:rsid w:val="009E24F6"/>
    <w:rsid w:val="009E2D9A"/>
    <w:rsid w:val="009E7F63"/>
    <w:rsid w:val="009F0C3E"/>
    <w:rsid w:val="009F68E8"/>
    <w:rsid w:val="009F7759"/>
    <w:rsid w:val="009F78CD"/>
    <w:rsid w:val="00A03D3A"/>
    <w:rsid w:val="00A04BA6"/>
    <w:rsid w:val="00A04FE0"/>
    <w:rsid w:val="00A05411"/>
    <w:rsid w:val="00A07CC5"/>
    <w:rsid w:val="00A11771"/>
    <w:rsid w:val="00A15C42"/>
    <w:rsid w:val="00A16256"/>
    <w:rsid w:val="00A16389"/>
    <w:rsid w:val="00A16730"/>
    <w:rsid w:val="00A210A0"/>
    <w:rsid w:val="00A212E9"/>
    <w:rsid w:val="00A21522"/>
    <w:rsid w:val="00A22E24"/>
    <w:rsid w:val="00A234DD"/>
    <w:rsid w:val="00A23852"/>
    <w:rsid w:val="00A26A10"/>
    <w:rsid w:val="00A26B33"/>
    <w:rsid w:val="00A27384"/>
    <w:rsid w:val="00A32036"/>
    <w:rsid w:val="00A34537"/>
    <w:rsid w:val="00A367F9"/>
    <w:rsid w:val="00A5576B"/>
    <w:rsid w:val="00A57253"/>
    <w:rsid w:val="00A60459"/>
    <w:rsid w:val="00A61AA8"/>
    <w:rsid w:val="00A62DC4"/>
    <w:rsid w:val="00A67950"/>
    <w:rsid w:val="00A7137B"/>
    <w:rsid w:val="00A72CAF"/>
    <w:rsid w:val="00A73C48"/>
    <w:rsid w:val="00A76659"/>
    <w:rsid w:val="00A810E3"/>
    <w:rsid w:val="00A81491"/>
    <w:rsid w:val="00A84C37"/>
    <w:rsid w:val="00A856A1"/>
    <w:rsid w:val="00A97E13"/>
    <w:rsid w:val="00AA034B"/>
    <w:rsid w:val="00AA0439"/>
    <w:rsid w:val="00AA113A"/>
    <w:rsid w:val="00AA4310"/>
    <w:rsid w:val="00AA5155"/>
    <w:rsid w:val="00AA70F0"/>
    <w:rsid w:val="00AB01A6"/>
    <w:rsid w:val="00AB59E8"/>
    <w:rsid w:val="00AB5B87"/>
    <w:rsid w:val="00AB7E7A"/>
    <w:rsid w:val="00AC2B6A"/>
    <w:rsid w:val="00AC36D9"/>
    <w:rsid w:val="00AC3E67"/>
    <w:rsid w:val="00AC4BF8"/>
    <w:rsid w:val="00AD1B1C"/>
    <w:rsid w:val="00AD3456"/>
    <w:rsid w:val="00AD4773"/>
    <w:rsid w:val="00AD525C"/>
    <w:rsid w:val="00AD583B"/>
    <w:rsid w:val="00AE19D7"/>
    <w:rsid w:val="00AE2FE4"/>
    <w:rsid w:val="00AF156E"/>
    <w:rsid w:val="00AF1AB3"/>
    <w:rsid w:val="00AF203E"/>
    <w:rsid w:val="00AF2712"/>
    <w:rsid w:val="00AF33D1"/>
    <w:rsid w:val="00B01348"/>
    <w:rsid w:val="00B06676"/>
    <w:rsid w:val="00B071EE"/>
    <w:rsid w:val="00B10BD3"/>
    <w:rsid w:val="00B12E3F"/>
    <w:rsid w:val="00B207BB"/>
    <w:rsid w:val="00B20BC1"/>
    <w:rsid w:val="00B26383"/>
    <w:rsid w:val="00B30D6B"/>
    <w:rsid w:val="00B333EA"/>
    <w:rsid w:val="00B34494"/>
    <w:rsid w:val="00B35167"/>
    <w:rsid w:val="00B359ED"/>
    <w:rsid w:val="00B3659C"/>
    <w:rsid w:val="00B366D7"/>
    <w:rsid w:val="00B410A2"/>
    <w:rsid w:val="00B508DD"/>
    <w:rsid w:val="00B510F0"/>
    <w:rsid w:val="00B51A74"/>
    <w:rsid w:val="00B524E5"/>
    <w:rsid w:val="00B528AD"/>
    <w:rsid w:val="00B56DCC"/>
    <w:rsid w:val="00B57D5C"/>
    <w:rsid w:val="00B61D07"/>
    <w:rsid w:val="00B65666"/>
    <w:rsid w:val="00B66790"/>
    <w:rsid w:val="00B66CB3"/>
    <w:rsid w:val="00B70F2F"/>
    <w:rsid w:val="00B7641F"/>
    <w:rsid w:val="00B80034"/>
    <w:rsid w:val="00B80F7F"/>
    <w:rsid w:val="00B81322"/>
    <w:rsid w:val="00B81930"/>
    <w:rsid w:val="00B83052"/>
    <w:rsid w:val="00B86533"/>
    <w:rsid w:val="00B91AA6"/>
    <w:rsid w:val="00B91BBA"/>
    <w:rsid w:val="00B92484"/>
    <w:rsid w:val="00B92B3E"/>
    <w:rsid w:val="00B95A4C"/>
    <w:rsid w:val="00BA52D3"/>
    <w:rsid w:val="00BA5DFD"/>
    <w:rsid w:val="00BB0541"/>
    <w:rsid w:val="00BB1246"/>
    <w:rsid w:val="00BB32BC"/>
    <w:rsid w:val="00BB5257"/>
    <w:rsid w:val="00BB7303"/>
    <w:rsid w:val="00BB7AD3"/>
    <w:rsid w:val="00BC1E5C"/>
    <w:rsid w:val="00BC6476"/>
    <w:rsid w:val="00BD02AF"/>
    <w:rsid w:val="00BD12BF"/>
    <w:rsid w:val="00BD4C58"/>
    <w:rsid w:val="00BE09FF"/>
    <w:rsid w:val="00BE7F97"/>
    <w:rsid w:val="00BF06BB"/>
    <w:rsid w:val="00BF1E24"/>
    <w:rsid w:val="00BF7E18"/>
    <w:rsid w:val="00C00C2F"/>
    <w:rsid w:val="00C00E58"/>
    <w:rsid w:val="00C12435"/>
    <w:rsid w:val="00C125CF"/>
    <w:rsid w:val="00C12CCE"/>
    <w:rsid w:val="00C16724"/>
    <w:rsid w:val="00C171A4"/>
    <w:rsid w:val="00C17319"/>
    <w:rsid w:val="00C253F5"/>
    <w:rsid w:val="00C27584"/>
    <w:rsid w:val="00C31D11"/>
    <w:rsid w:val="00C37BC0"/>
    <w:rsid w:val="00C42733"/>
    <w:rsid w:val="00C429C5"/>
    <w:rsid w:val="00C43C69"/>
    <w:rsid w:val="00C46C97"/>
    <w:rsid w:val="00C46E8C"/>
    <w:rsid w:val="00C47039"/>
    <w:rsid w:val="00C47F97"/>
    <w:rsid w:val="00C63240"/>
    <w:rsid w:val="00C6456C"/>
    <w:rsid w:val="00C64655"/>
    <w:rsid w:val="00C66AB3"/>
    <w:rsid w:val="00C66BA2"/>
    <w:rsid w:val="00C706B6"/>
    <w:rsid w:val="00C74FAB"/>
    <w:rsid w:val="00C762F6"/>
    <w:rsid w:val="00C77D9D"/>
    <w:rsid w:val="00C8082B"/>
    <w:rsid w:val="00C844DB"/>
    <w:rsid w:val="00C91659"/>
    <w:rsid w:val="00C91908"/>
    <w:rsid w:val="00C96B1F"/>
    <w:rsid w:val="00C97098"/>
    <w:rsid w:val="00CA20D7"/>
    <w:rsid w:val="00CA2C6C"/>
    <w:rsid w:val="00CA340B"/>
    <w:rsid w:val="00CA4DFF"/>
    <w:rsid w:val="00CB16A4"/>
    <w:rsid w:val="00CB25B3"/>
    <w:rsid w:val="00CB624C"/>
    <w:rsid w:val="00CC182B"/>
    <w:rsid w:val="00CC3091"/>
    <w:rsid w:val="00CC4001"/>
    <w:rsid w:val="00CD16F7"/>
    <w:rsid w:val="00CD32A4"/>
    <w:rsid w:val="00CD42DE"/>
    <w:rsid w:val="00CD4E58"/>
    <w:rsid w:val="00CD51DE"/>
    <w:rsid w:val="00CD69B9"/>
    <w:rsid w:val="00CD6A3E"/>
    <w:rsid w:val="00CE212C"/>
    <w:rsid w:val="00CE3F3C"/>
    <w:rsid w:val="00CE45B8"/>
    <w:rsid w:val="00CE45E3"/>
    <w:rsid w:val="00CE5E2F"/>
    <w:rsid w:val="00CE7DC3"/>
    <w:rsid w:val="00CF1521"/>
    <w:rsid w:val="00CF20E2"/>
    <w:rsid w:val="00CF4F9F"/>
    <w:rsid w:val="00CF5B1B"/>
    <w:rsid w:val="00CF7900"/>
    <w:rsid w:val="00D04B26"/>
    <w:rsid w:val="00D12317"/>
    <w:rsid w:val="00D17D30"/>
    <w:rsid w:val="00D17DD1"/>
    <w:rsid w:val="00D20EC1"/>
    <w:rsid w:val="00D25221"/>
    <w:rsid w:val="00D2742C"/>
    <w:rsid w:val="00D2750B"/>
    <w:rsid w:val="00D31B97"/>
    <w:rsid w:val="00D31FE5"/>
    <w:rsid w:val="00D36686"/>
    <w:rsid w:val="00D40BEE"/>
    <w:rsid w:val="00D40D7E"/>
    <w:rsid w:val="00D42424"/>
    <w:rsid w:val="00D4264C"/>
    <w:rsid w:val="00D428EA"/>
    <w:rsid w:val="00D45547"/>
    <w:rsid w:val="00D472CD"/>
    <w:rsid w:val="00D508B6"/>
    <w:rsid w:val="00D51ECE"/>
    <w:rsid w:val="00D52FAC"/>
    <w:rsid w:val="00D6370B"/>
    <w:rsid w:val="00D63AB1"/>
    <w:rsid w:val="00D67820"/>
    <w:rsid w:val="00D67A73"/>
    <w:rsid w:val="00D70246"/>
    <w:rsid w:val="00D7308C"/>
    <w:rsid w:val="00D731B5"/>
    <w:rsid w:val="00D7539A"/>
    <w:rsid w:val="00D76B8B"/>
    <w:rsid w:val="00D859C7"/>
    <w:rsid w:val="00D90920"/>
    <w:rsid w:val="00D93698"/>
    <w:rsid w:val="00DA0A13"/>
    <w:rsid w:val="00DA19C7"/>
    <w:rsid w:val="00DA742D"/>
    <w:rsid w:val="00DC2613"/>
    <w:rsid w:val="00DC7024"/>
    <w:rsid w:val="00DC7447"/>
    <w:rsid w:val="00DD232D"/>
    <w:rsid w:val="00DD24E5"/>
    <w:rsid w:val="00DD57C7"/>
    <w:rsid w:val="00DE344C"/>
    <w:rsid w:val="00DE39B4"/>
    <w:rsid w:val="00DE3D29"/>
    <w:rsid w:val="00DE6B19"/>
    <w:rsid w:val="00DF09C9"/>
    <w:rsid w:val="00DF24DB"/>
    <w:rsid w:val="00DF6D58"/>
    <w:rsid w:val="00E011B5"/>
    <w:rsid w:val="00E024C1"/>
    <w:rsid w:val="00E0584F"/>
    <w:rsid w:val="00E067F5"/>
    <w:rsid w:val="00E11380"/>
    <w:rsid w:val="00E13530"/>
    <w:rsid w:val="00E15815"/>
    <w:rsid w:val="00E16B50"/>
    <w:rsid w:val="00E176C8"/>
    <w:rsid w:val="00E21028"/>
    <w:rsid w:val="00E23326"/>
    <w:rsid w:val="00E24200"/>
    <w:rsid w:val="00E263AB"/>
    <w:rsid w:val="00E3035E"/>
    <w:rsid w:val="00E320D6"/>
    <w:rsid w:val="00E43A65"/>
    <w:rsid w:val="00E44FA1"/>
    <w:rsid w:val="00E4577A"/>
    <w:rsid w:val="00E469FA"/>
    <w:rsid w:val="00E47A27"/>
    <w:rsid w:val="00E5132C"/>
    <w:rsid w:val="00E55B1E"/>
    <w:rsid w:val="00E64065"/>
    <w:rsid w:val="00E64A14"/>
    <w:rsid w:val="00E65186"/>
    <w:rsid w:val="00E67431"/>
    <w:rsid w:val="00E708F2"/>
    <w:rsid w:val="00E73211"/>
    <w:rsid w:val="00E7432E"/>
    <w:rsid w:val="00E751A5"/>
    <w:rsid w:val="00E75C92"/>
    <w:rsid w:val="00E75E2C"/>
    <w:rsid w:val="00E75E37"/>
    <w:rsid w:val="00E771D5"/>
    <w:rsid w:val="00E77A53"/>
    <w:rsid w:val="00E826CD"/>
    <w:rsid w:val="00E843B0"/>
    <w:rsid w:val="00E86C46"/>
    <w:rsid w:val="00E906D9"/>
    <w:rsid w:val="00E9593A"/>
    <w:rsid w:val="00E9680D"/>
    <w:rsid w:val="00EA0CCE"/>
    <w:rsid w:val="00EA3610"/>
    <w:rsid w:val="00EA3FF2"/>
    <w:rsid w:val="00EB17A5"/>
    <w:rsid w:val="00EB3067"/>
    <w:rsid w:val="00EB59C8"/>
    <w:rsid w:val="00EB6E1E"/>
    <w:rsid w:val="00EB75A7"/>
    <w:rsid w:val="00EC2EF4"/>
    <w:rsid w:val="00ED0FC2"/>
    <w:rsid w:val="00ED12A3"/>
    <w:rsid w:val="00ED1548"/>
    <w:rsid w:val="00ED6E17"/>
    <w:rsid w:val="00EE1B6B"/>
    <w:rsid w:val="00EE59BE"/>
    <w:rsid w:val="00EE6330"/>
    <w:rsid w:val="00EE79E9"/>
    <w:rsid w:val="00EE7EE2"/>
    <w:rsid w:val="00EF0981"/>
    <w:rsid w:val="00EF4B82"/>
    <w:rsid w:val="00EF4EDD"/>
    <w:rsid w:val="00F0067E"/>
    <w:rsid w:val="00F0150F"/>
    <w:rsid w:val="00F02A0F"/>
    <w:rsid w:val="00F0588F"/>
    <w:rsid w:val="00F148FE"/>
    <w:rsid w:val="00F15F60"/>
    <w:rsid w:val="00F16404"/>
    <w:rsid w:val="00F1758B"/>
    <w:rsid w:val="00F175DD"/>
    <w:rsid w:val="00F17A75"/>
    <w:rsid w:val="00F204A6"/>
    <w:rsid w:val="00F20523"/>
    <w:rsid w:val="00F23E71"/>
    <w:rsid w:val="00F26A0E"/>
    <w:rsid w:val="00F326C2"/>
    <w:rsid w:val="00F339B8"/>
    <w:rsid w:val="00F36946"/>
    <w:rsid w:val="00F40522"/>
    <w:rsid w:val="00F433F1"/>
    <w:rsid w:val="00F43FBE"/>
    <w:rsid w:val="00F504C8"/>
    <w:rsid w:val="00F53A86"/>
    <w:rsid w:val="00F56E7B"/>
    <w:rsid w:val="00F607BF"/>
    <w:rsid w:val="00F61868"/>
    <w:rsid w:val="00F62D7B"/>
    <w:rsid w:val="00F67055"/>
    <w:rsid w:val="00F6714D"/>
    <w:rsid w:val="00F7253B"/>
    <w:rsid w:val="00F75132"/>
    <w:rsid w:val="00F7573E"/>
    <w:rsid w:val="00F75FF2"/>
    <w:rsid w:val="00F76893"/>
    <w:rsid w:val="00F76CE3"/>
    <w:rsid w:val="00F76DA3"/>
    <w:rsid w:val="00F85010"/>
    <w:rsid w:val="00F86A89"/>
    <w:rsid w:val="00F86A8B"/>
    <w:rsid w:val="00F92069"/>
    <w:rsid w:val="00F95148"/>
    <w:rsid w:val="00F97895"/>
    <w:rsid w:val="00FA04C9"/>
    <w:rsid w:val="00FA48B3"/>
    <w:rsid w:val="00FA4990"/>
    <w:rsid w:val="00FA6358"/>
    <w:rsid w:val="00FA7D5B"/>
    <w:rsid w:val="00FB2339"/>
    <w:rsid w:val="00FB3B0B"/>
    <w:rsid w:val="00FD2434"/>
    <w:rsid w:val="00FD57A3"/>
    <w:rsid w:val="00FD6A88"/>
    <w:rsid w:val="00FD6D36"/>
    <w:rsid w:val="00FE73EF"/>
    <w:rsid w:val="00FF12E2"/>
    <w:rsid w:val="00FF25F9"/>
    <w:rsid w:val="00FF3493"/>
    <w:rsid w:val="00FF3C53"/>
    <w:rsid w:val="00FF704F"/>
    <w:rsid w:val="00FF7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4A989"/>
  <w15:docId w15:val="{729881B7-CDAF-4EC1-AB89-189FD6095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b/>
        <w:sz w:val="28"/>
        <w:szCs w:val="28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82B"/>
    <w:pPr>
      <w:jc w:val="left"/>
    </w:pPr>
    <w:rPr>
      <w:rFonts w:eastAsia="Times New Roman"/>
      <w:b w:val="0"/>
      <w:sz w:val="24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9E233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8082B"/>
    <w:pPr>
      <w:spacing w:after="120"/>
    </w:pPr>
    <w:rPr>
      <w:rFonts w:eastAsia="Calibri"/>
      <w:sz w:val="20"/>
      <w:szCs w:val="20"/>
    </w:rPr>
  </w:style>
  <w:style w:type="character" w:customStyle="1" w:styleId="a4">
    <w:name w:val="Основний текст Знак"/>
    <w:basedOn w:val="a0"/>
    <w:link w:val="a3"/>
    <w:uiPriority w:val="99"/>
    <w:rsid w:val="00C8082B"/>
    <w:rPr>
      <w:rFonts w:eastAsia="Calibri"/>
      <w:b w:val="0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9E233F"/>
    <w:pPr>
      <w:spacing w:after="120"/>
      <w:ind w:left="283"/>
    </w:pPr>
  </w:style>
  <w:style w:type="character" w:customStyle="1" w:styleId="a6">
    <w:name w:val="Основний текст з відступом Знак"/>
    <w:basedOn w:val="a0"/>
    <w:link w:val="a5"/>
    <w:uiPriority w:val="99"/>
    <w:semiHidden/>
    <w:rsid w:val="009E233F"/>
    <w:rPr>
      <w:rFonts w:eastAsia="Times New Roman"/>
      <w:b w:val="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9E233F"/>
    <w:rPr>
      <w:rFonts w:ascii="Calibri" w:eastAsia="Times New Roman" w:hAnsi="Calibri"/>
      <w:bCs/>
      <w:i/>
      <w:iCs/>
      <w:sz w:val="26"/>
      <w:szCs w:val="26"/>
      <w:lang w:eastAsia="ru-RU"/>
    </w:rPr>
  </w:style>
  <w:style w:type="paragraph" w:customStyle="1" w:styleId="1">
    <w:name w:val="Звичайний1"/>
    <w:rsid w:val="009E233F"/>
    <w:pPr>
      <w:snapToGrid w:val="0"/>
      <w:jc w:val="left"/>
    </w:pPr>
    <w:rPr>
      <w:rFonts w:eastAsia="Times New Roman"/>
      <w:b w:val="0"/>
      <w:sz w:val="20"/>
      <w:szCs w:val="20"/>
      <w:lang w:val="ru-RU" w:eastAsia="ru-RU"/>
    </w:rPr>
  </w:style>
  <w:style w:type="paragraph" w:customStyle="1" w:styleId="31">
    <w:name w:val="Основной текст с отступом 31"/>
    <w:basedOn w:val="a"/>
    <w:rsid w:val="009E233F"/>
    <w:pPr>
      <w:suppressAutoHyphens/>
      <w:ind w:firstLine="720"/>
    </w:pPr>
    <w:rPr>
      <w:szCs w:val="20"/>
    </w:rPr>
  </w:style>
  <w:style w:type="paragraph" w:styleId="a7">
    <w:name w:val="Normal (Web)"/>
    <w:basedOn w:val="a"/>
    <w:link w:val="a8"/>
    <w:uiPriority w:val="99"/>
    <w:unhideWhenUsed/>
    <w:rsid w:val="009E233F"/>
    <w:pPr>
      <w:spacing w:before="100" w:beforeAutospacing="1" w:after="100" w:afterAutospacing="1"/>
    </w:pPr>
    <w:rPr>
      <w:lang w:eastAsia="uk-UA"/>
    </w:rPr>
  </w:style>
  <w:style w:type="paragraph" w:styleId="a9">
    <w:name w:val="caption"/>
    <w:basedOn w:val="a"/>
    <w:next w:val="a"/>
    <w:qFormat/>
    <w:rsid w:val="00867AC9"/>
    <w:pPr>
      <w:autoSpaceDE w:val="0"/>
      <w:autoSpaceDN w:val="0"/>
      <w:jc w:val="center"/>
    </w:pPr>
    <w:rPr>
      <w:b/>
      <w:bCs/>
      <w:sz w:val="28"/>
      <w:szCs w:val="28"/>
      <w:lang w:val="ru-RU"/>
    </w:rPr>
  </w:style>
  <w:style w:type="character" w:styleId="aa">
    <w:name w:val="Hyperlink"/>
    <w:uiPriority w:val="99"/>
    <w:semiHidden/>
    <w:unhideWhenUsed/>
    <w:rsid w:val="001F75A7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Абзац списку2"/>
    <w:basedOn w:val="a"/>
    <w:uiPriority w:val="99"/>
    <w:rsid w:val="001F75A7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b">
    <w:name w:val="Strong"/>
    <w:basedOn w:val="a0"/>
    <w:uiPriority w:val="22"/>
    <w:qFormat/>
    <w:rsid w:val="001F75A7"/>
    <w:rPr>
      <w:b w:val="0"/>
      <w:bCs/>
    </w:rPr>
  </w:style>
  <w:style w:type="character" w:styleId="ac">
    <w:name w:val="Emphasis"/>
    <w:basedOn w:val="a0"/>
    <w:uiPriority w:val="20"/>
    <w:qFormat/>
    <w:rsid w:val="001F75A7"/>
    <w:rPr>
      <w:i/>
      <w:iCs/>
    </w:rPr>
  </w:style>
  <w:style w:type="paragraph" w:styleId="ad">
    <w:name w:val="header"/>
    <w:basedOn w:val="a"/>
    <w:link w:val="ae"/>
    <w:uiPriority w:val="99"/>
    <w:unhideWhenUsed/>
    <w:rsid w:val="0024409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24409F"/>
    <w:rPr>
      <w:rFonts w:eastAsia="Times New Roman"/>
      <w:b w:val="0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24409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24409F"/>
    <w:rPr>
      <w:rFonts w:eastAsia="Times New Roman"/>
      <w:b w:val="0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C91908"/>
    <w:rPr>
      <w:rFonts w:ascii="Tahoma" w:hAnsi="Tahoma" w:cs="Tahoma"/>
      <w:sz w:val="16"/>
      <w:szCs w:val="16"/>
    </w:rPr>
  </w:style>
  <w:style w:type="character" w:customStyle="1" w:styleId="af2">
    <w:name w:val="Текст у виносці Знак"/>
    <w:basedOn w:val="a0"/>
    <w:link w:val="af1"/>
    <w:uiPriority w:val="99"/>
    <w:semiHidden/>
    <w:rsid w:val="00C91908"/>
    <w:rPr>
      <w:rFonts w:ascii="Tahoma" w:eastAsia="Times New Roman" w:hAnsi="Tahoma" w:cs="Tahoma"/>
      <w:b w:val="0"/>
      <w:sz w:val="16"/>
      <w:szCs w:val="16"/>
      <w:lang w:eastAsia="ru-RU"/>
    </w:rPr>
  </w:style>
  <w:style w:type="paragraph" w:customStyle="1" w:styleId="af3">
    <w:name w:val="Знак Знак"/>
    <w:basedOn w:val="a"/>
    <w:rsid w:val="007743AD"/>
    <w:rPr>
      <w:rFonts w:ascii="Verdana" w:hAnsi="Verdana" w:cs="Verdana"/>
      <w:sz w:val="20"/>
      <w:szCs w:val="20"/>
      <w:lang w:val="en-US" w:eastAsia="en-US"/>
    </w:rPr>
  </w:style>
  <w:style w:type="paragraph" w:styleId="af4">
    <w:name w:val="No Spacing"/>
    <w:uiPriority w:val="1"/>
    <w:qFormat/>
    <w:rsid w:val="00E75E37"/>
    <w:pPr>
      <w:widowControl w:val="0"/>
      <w:suppressAutoHyphens/>
      <w:jc w:val="left"/>
    </w:pPr>
    <w:rPr>
      <w:rFonts w:eastAsia="Andale Sans UI"/>
      <w:b w:val="0"/>
      <w:kern w:val="2"/>
      <w:sz w:val="24"/>
      <w:szCs w:val="24"/>
      <w:lang w:eastAsia="ar-SA"/>
    </w:rPr>
  </w:style>
  <w:style w:type="character" w:customStyle="1" w:styleId="a8">
    <w:name w:val="Звичайний (веб) Знак"/>
    <w:link w:val="a7"/>
    <w:uiPriority w:val="99"/>
    <w:locked/>
    <w:rsid w:val="00E176C8"/>
    <w:rPr>
      <w:rFonts w:eastAsia="Times New Roman"/>
      <w:b w:val="0"/>
      <w:sz w:val="24"/>
      <w:szCs w:val="24"/>
      <w:lang w:eastAsia="uk-UA"/>
    </w:rPr>
  </w:style>
  <w:style w:type="paragraph" w:styleId="af5">
    <w:name w:val="List Paragraph"/>
    <w:basedOn w:val="a"/>
    <w:link w:val="af6"/>
    <w:uiPriority w:val="99"/>
    <w:qFormat/>
    <w:rsid w:val="00E176C8"/>
    <w:pPr>
      <w:ind w:left="708"/>
    </w:pPr>
    <w:rPr>
      <w:sz w:val="20"/>
      <w:szCs w:val="20"/>
    </w:rPr>
  </w:style>
  <w:style w:type="character" w:customStyle="1" w:styleId="af6">
    <w:name w:val="Абзац списку Знак"/>
    <w:link w:val="af5"/>
    <w:uiPriority w:val="99"/>
    <w:locked/>
    <w:rsid w:val="00E176C8"/>
    <w:rPr>
      <w:rFonts w:eastAsia="Times New Roman"/>
      <w:b w:val="0"/>
      <w:sz w:val="20"/>
      <w:szCs w:val="20"/>
      <w:lang w:eastAsia="ru-RU"/>
    </w:rPr>
  </w:style>
  <w:style w:type="table" w:styleId="af7">
    <w:name w:val="Table Grid"/>
    <w:basedOn w:val="a1"/>
    <w:uiPriority w:val="59"/>
    <w:rsid w:val="001E032D"/>
    <w:pPr>
      <w:jc w:val="left"/>
    </w:pPr>
    <w:rPr>
      <w:rFonts w:asciiTheme="minorHAnsi" w:hAnsiTheme="minorHAnsi" w:cstheme="minorBidi"/>
      <w:b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next w:val="a"/>
    <w:link w:val="af9"/>
    <w:uiPriority w:val="10"/>
    <w:qFormat/>
    <w:rsid w:val="001E032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uk-UA"/>
    </w:rPr>
  </w:style>
  <w:style w:type="character" w:customStyle="1" w:styleId="af9">
    <w:name w:val="Назва Знак"/>
    <w:basedOn w:val="a0"/>
    <w:link w:val="af8"/>
    <w:uiPriority w:val="10"/>
    <w:rsid w:val="001E032D"/>
    <w:rPr>
      <w:rFonts w:asciiTheme="majorHAnsi" w:eastAsiaTheme="majorEastAsia" w:hAnsiTheme="majorHAnsi" w:cstheme="majorBidi"/>
      <w:b w:val="0"/>
      <w:spacing w:val="-10"/>
      <w:kern w:val="28"/>
      <w:sz w:val="56"/>
      <w:szCs w:val="5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FFA64-C255-4986-8533-65E5712BF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2720</Words>
  <Characters>1551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MehitsH</dc:creator>
  <cp:keywords/>
  <dc:description/>
  <cp:lastModifiedBy>Закарпатська обласна рада</cp:lastModifiedBy>
  <cp:revision>4</cp:revision>
  <cp:lastPrinted>2024-03-04T11:54:00Z</cp:lastPrinted>
  <dcterms:created xsi:type="dcterms:W3CDTF">2024-03-05T15:56:00Z</dcterms:created>
  <dcterms:modified xsi:type="dcterms:W3CDTF">2024-03-07T09:04:00Z</dcterms:modified>
</cp:coreProperties>
</file>